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9B" w:rsidRPr="00AE56E8" w:rsidRDefault="004D289B" w:rsidP="003A35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E56E8">
        <w:rPr>
          <w:rFonts w:ascii="Times New Roman" w:hAnsi="Times New Roman" w:cs="Times New Roman"/>
          <w:b/>
          <w:caps/>
          <w:sz w:val="26"/>
          <w:szCs w:val="26"/>
        </w:rPr>
        <w:t>Одеський державний аграрний університет</w:t>
      </w:r>
    </w:p>
    <w:p w:rsidR="00AE56E8" w:rsidRPr="00AE56E8" w:rsidRDefault="006B39CD" w:rsidP="006B3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="00AE56E8" w:rsidRPr="00AE56E8">
        <w:rPr>
          <w:rFonts w:ascii="Times New Roman" w:hAnsi="Times New Roman" w:cs="Times New Roman"/>
          <w:b/>
        </w:rPr>
        <w:t xml:space="preserve"> </w:t>
      </w:r>
    </w:p>
    <w:p w:rsidR="006B39CD" w:rsidRPr="00AE56E8" w:rsidRDefault="00AE56E8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</w:rPr>
        <w:t>ЗАОЧНА ФОРМА НАВЧАННЯ</w:t>
      </w:r>
    </w:p>
    <w:p w:rsidR="004D289B" w:rsidRPr="00AE56E8" w:rsidRDefault="004D289B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І</w:t>
      </w:r>
      <w:r w:rsidR="00122229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E56E8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Pr="00AE56E8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Pr="00AE56E8">
        <w:rPr>
          <w:rFonts w:ascii="Times New Roman" w:hAnsi="Times New Roman" w:cs="Times New Roman"/>
          <w:b/>
          <w:sz w:val="26"/>
          <w:szCs w:val="26"/>
        </w:rPr>
        <w:t>.</w:t>
      </w:r>
    </w:p>
    <w:p w:rsidR="006B39CD" w:rsidRPr="00075ADC" w:rsidRDefault="00A64790" w:rsidP="001358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Інженерно-економічний</w:t>
      </w:r>
      <w:r w:rsidR="00075ADC">
        <w:rPr>
          <w:rFonts w:ascii="Times New Roman" w:hAnsi="Times New Roman" w:cs="Times New Roman"/>
          <w:b/>
          <w:sz w:val="26"/>
          <w:szCs w:val="26"/>
        </w:rPr>
        <w:t xml:space="preserve"> факультет</w:t>
      </w:r>
    </w:p>
    <w:p w:rsidR="006B39CD" w:rsidRPr="007109FE" w:rsidRDefault="005438E6" w:rsidP="007109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25</w:t>
      </w:r>
      <w:r w:rsidR="00122229">
        <w:rPr>
          <w:rFonts w:ascii="Times New Roman" w:hAnsi="Times New Roman" w:cs="Times New Roman"/>
          <w:b/>
          <w:sz w:val="26"/>
          <w:szCs w:val="26"/>
        </w:rPr>
        <w:t>.0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>.20</w:t>
      </w:r>
      <w:r w:rsidR="00122229">
        <w:rPr>
          <w:rFonts w:ascii="Times New Roman" w:hAnsi="Times New Roman" w:cs="Times New Roman"/>
          <w:b/>
          <w:sz w:val="26"/>
          <w:szCs w:val="26"/>
        </w:rPr>
        <w:t>20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22229">
        <w:rPr>
          <w:rFonts w:ascii="Times New Roman" w:hAnsi="Times New Roman" w:cs="Times New Roman"/>
          <w:b/>
          <w:sz w:val="26"/>
          <w:szCs w:val="26"/>
        </w:rPr>
        <w:t>–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30</w:t>
      </w:r>
      <w:r w:rsidR="006B39CD" w:rsidRPr="00AE56E8">
        <w:rPr>
          <w:rFonts w:ascii="Times New Roman" w:hAnsi="Times New Roman" w:cs="Times New Roman"/>
          <w:b/>
          <w:sz w:val="26"/>
          <w:szCs w:val="26"/>
        </w:rPr>
        <w:t>.</w:t>
      </w:r>
      <w:r w:rsidR="00122229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>.20</w:t>
      </w:r>
      <w:r w:rsidR="00122229">
        <w:rPr>
          <w:rFonts w:ascii="Times New Roman" w:hAnsi="Times New Roman" w:cs="Times New Roman"/>
          <w:b/>
          <w:sz w:val="26"/>
          <w:szCs w:val="26"/>
        </w:rPr>
        <w:t>20</w:t>
      </w:r>
      <w:r w:rsidR="006B39CD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B39CD" w:rsidRPr="00AE56E8" w:rsidRDefault="00777680" w:rsidP="006B3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Спеціальність </w:t>
      </w:r>
      <w:r w:rsidR="00A64790">
        <w:rPr>
          <w:rFonts w:ascii="Times New Roman" w:hAnsi="Times New Roman" w:cs="Times New Roman"/>
          <w:b/>
        </w:rPr>
        <w:t>193</w:t>
      </w:r>
      <w:r w:rsidR="006B39CD" w:rsidRPr="00AE56E8">
        <w:rPr>
          <w:rFonts w:ascii="Times New Roman" w:hAnsi="Times New Roman" w:cs="Times New Roman"/>
          <w:b/>
        </w:rPr>
        <w:t>«</w:t>
      </w:r>
      <w:r w:rsidR="00A64790" w:rsidRPr="001A3F05">
        <w:rPr>
          <w:rFonts w:ascii="Times New Roman" w:hAnsi="Times New Roman" w:cs="Times New Roman"/>
          <w:b/>
        </w:rPr>
        <w:t>Геодезія та землеустрій</w:t>
      </w:r>
      <w:r w:rsidR="006B39CD" w:rsidRPr="00AE56E8">
        <w:rPr>
          <w:rFonts w:ascii="Times New Roman" w:hAnsi="Times New Roman" w:cs="Times New Roman"/>
          <w:b/>
        </w:rPr>
        <w:t>»</w:t>
      </w:r>
      <w:r w:rsidR="001A5A2C">
        <w:rPr>
          <w:rFonts w:ascii="Times New Roman" w:hAnsi="Times New Roman" w:cs="Times New Roman"/>
          <w:b/>
        </w:rPr>
        <w:t xml:space="preserve"> </w:t>
      </w:r>
    </w:p>
    <w:p w:rsidR="006B39CD" w:rsidRPr="00AE56E8" w:rsidRDefault="00D8442E" w:rsidP="006B3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E840A3" w:rsidRPr="001A3F05">
        <w:rPr>
          <w:rFonts w:ascii="Times New Roman" w:hAnsi="Times New Roman" w:cs="Times New Roman"/>
          <w:b/>
        </w:rPr>
        <w:t>курс</w:t>
      </w:r>
      <w:r w:rsidR="006B39CD" w:rsidRPr="00AE56E8">
        <w:rPr>
          <w:rFonts w:ascii="Times New Roman" w:hAnsi="Times New Roman" w:cs="Times New Roman"/>
          <w:b/>
        </w:rPr>
        <w:t xml:space="preserve"> (</w:t>
      </w:r>
      <w:r w:rsidR="00B40840">
        <w:rPr>
          <w:rFonts w:ascii="Times New Roman" w:hAnsi="Times New Roman" w:cs="Times New Roman"/>
          <w:b/>
        </w:rPr>
        <w:t>магістр \ неспоріднені</w:t>
      </w:r>
      <w:r w:rsidR="003A35A5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ВІВТОРОК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СЕРЕДА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ЧЕТВЕР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СУБОТА</w:t>
            </w:r>
          </w:p>
        </w:tc>
      </w:tr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075ADC" w:rsidRDefault="005438E6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пар</w:t>
            </w:r>
          </w:p>
        </w:tc>
        <w:tc>
          <w:tcPr>
            <w:tcW w:w="2193" w:type="dxa"/>
            <w:vAlign w:val="center"/>
          </w:tcPr>
          <w:p w:rsidR="006B39CD" w:rsidRPr="00122229" w:rsidRDefault="005438E6" w:rsidP="0012222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25.05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12222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6B39CD" w:rsidRPr="00122229" w:rsidRDefault="005438E6" w:rsidP="0012222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26.05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12222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6B39CD" w:rsidRPr="00122229" w:rsidRDefault="005438E6" w:rsidP="0012222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27.05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12222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122229" w:rsidRDefault="005438E6" w:rsidP="0012222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28.05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12222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122229" w:rsidRDefault="005438E6" w:rsidP="0012222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29.05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12222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122229" w:rsidRDefault="005438E6" w:rsidP="0012222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30.05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12222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</w:tr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AE56E8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08.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09.50</w:t>
            </w:r>
          </w:p>
        </w:tc>
        <w:tc>
          <w:tcPr>
            <w:tcW w:w="2193" w:type="dxa"/>
            <w:vAlign w:val="center"/>
          </w:tcPr>
          <w:p w:rsidR="006B39CD" w:rsidRPr="004D6E30" w:rsidRDefault="006B39CD" w:rsidP="00AE5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C77123" w:rsidRPr="004D6E30" w:rsidRDefault="00C77123" w:rsidP="00244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023DAB" w:rsidRPr="004D6E30" w:rsidRDefault="00023DAB" w:rsidP="00AE5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196025" w:rsidRPr="004D6E30" w:rsidRDefault="00196025" w:rsidP="00D47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5438E6" w:rsidRPr="00CB387D" w:rsidRDefault="005438E6" w:rsidP="005438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87D">
              <w:rPr>
                <w:rFonts w:ascii="Times New Roman" w:hAnsi="Times New Roman" w:cs="Times New Roman"/>
                <w:sz w:val="16"/>
                <w:szCs w:val="16"/>
              </w:rPr>
              <w:t>Земельне право (лек)</w:t>
            </w:r>
          </w:p>
          <w:p w:rsidR="005438E6" w:rsidRPr="00CB387D" w:rsidRDefault="005438E6" w:rsidP="005438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вик</w:t>
            </w:r>
            <w:r w:rsidRPr="00CB387D">
              <w:rPr>
                <w:rFonts w:ascii="Times New Roman" w:hAnsi="Times New Roman" w:cs="Times New Roman"/>
                <w:sz w:val="16"/>
                <w:szCs w:val="16"/>
              </w:rPr>
              <w:t>.Тесля</w:t>
            </w:r>
            <w:proofErr w:type="spellEnd"/>
            <w:r w:rsidRPr="00CB387D">
              <w:rPr>
                <w:rFonts w:ascii="Times New Roman" w:hAnsi="Times New Roman" w:cs="Times New Roman"/>
                <w:sz w:val="16"/>
                <w:szCs w:val="16"/>
              </w:rPr>
              <w:t xml:space="preserve"> Л.В.</w:t>
            </w:r>
          </w:p>
          <w:p w:rsidR="00023DAB" w:rsidRPr="004D6E30" w:rsidRDefault="005438E6" w:rsidP="0054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  <w:r w:rsidRPr="00CB387D">
              <w:rPr>
                <w:rFonts w:ascii="Times New Roman" w:hAnsi="Times New Roman" w:cs="Times New Roman"/>
                <w:sz w:val="16"/>
                <w:szCs w:val="16"/>
              </w:rPr>
              <w:t xml:space="preserve"> к.4</w:t>
            </w:r>
          </w:p>
        </w:tc>
        <w:tc>
          <w:tcPr>
            <w:tcW w:w="2194" w:type="dxa"/>
            <w:vAlign w:val="center"/>
          </w:tcPr>
          <w:p w:rsidR="006B39CD" w:rsidRPr="004D6E30" w:rsidRDefault="006B39CD" w:rsidP="00CC2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11.45</w:t>
            </w:r>
          </w:p>
        </w:tc>
        <w:tc>
          <w:tcPr>
            <w:tcW w:w="2193" w:type="dxa"/>
            <w:vAlign w:val="center"/>
          </w:tcPr>
          <w:p w:rsidR="002449B6" w:rsidRPr="002C4C4A" w:rsidRDefault="002449B6" w:rsidP="00244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CC24BA" w:rsidRDefault="00CC24BA" w:rsidP="00CC2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Моніторинг та охорона земель (лек)</w:t>
            </w:r>
          </w:p>
          <w:p w:rsidR="00CC24BA" w:rsidRDefault="00CC24BA" w:rsidP="00CC2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Михайлюк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В.І.</w:t>
            </w:r>
          </w:p>
          <w:p w:rsidR="00490EF9" w:rsidRPr="002C4C4A" w:rsidRDefault="00CC24BA" w:rsidP="00CC2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к.2</w:t>
            </w:r>
          </w:p>
        </w:tc>
        <w:tc>
          <w:tcPr>
            <w:tcW w:w="2193" w:type="dxa"/>
            <w:vAlign w:val="center"/>
          </w:tcPr>
          <w:p w:rsidR="00CC24BA" w:rsidRDefault="00CC24BA" w:rsidP="00CC2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Інституційне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заб.кадастру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нерухом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.(лек)</w:t>
            </w:r>
          </w:p>
          <w:p w:rsidR="00CC24BA" w:rsidRDefault="00CC24BA" w:rsidP="00CC2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Михайлюк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В.І.</w:t>
            </w:r>
          </w:p>
          <w:p w:rsidR="00196025" w:rsidRPr="00D35993" w:rsidRDefault="00CC24BA" w:rsidP="00CC2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 к.2</w:t>
            </w:r>
          </w:p>
        </w:tc>
        <w:tc>
          <w:tcPr>
            <w:tcW w:w="2194" w:type="dxa"/>
            <w:vAlign w:val="center"/>
          </w:tcPr>
          <w:p w:rsidR="00CC24BA" w:rsidRDefault="00CC24BA" w:rsidP="00CC2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Інституційне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заб.кадастру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нерухом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.(лек)</w:t>
            </w:r>
          </w:p>
          <w:p w:rsidR="00CC24BA" w:rsidRDefault="00CC24BA" w:rsidP="00CC2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Михайлюк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В.І.</w:t>
            </w:r>
          </w:p>
          <w:p w:rsidR="00E906B6" w:rsidRPr="002C4C4A" w:rsidRDefault="00CC24BA" w:rsidP="00CC2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 к.2</w:t>
            </w:r>
          </w:p>
        </w:tc>
        <w:tc>
          <w:tcPr>
            <w:tcW w:w="2194" w:type="dxa"/>
            <w:vAlign w:val="center"/>
          </w:tcPr>
          <w:p w:rsidR="00CC24BA" w:rsidRPr="00CB387D" w:rsidRDefault="00CC24BA" w:rsidP="00CC24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87D">
              <w:rPr>
                <w:rFonts w:ascii="Times New Roman" w:hAnsi="Times New Roman" w:cs="Times New Roman"/>
                <w:sz w:val="16"/>
                <w:szCs w:val="16"/>
              </w:rPr>
              <w:t xml:space="preserve">Земельне право </w:t>
            </w:r>
          </w:p>
          <w:p w:rsidR="00CC24BA" w:rsidRPr="00CB387D" w:rsidRDefault="00CC24BA" w:rsidP="00CC24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вик</w:t>
            </w:r>
            <w:r w:rsidRPr="00CB387D">
              <w:rPr>
                <w:rFonts w:ascii="Times New Roman" w:hAnsi="Times New Roman" w:cs="Times New Roman"/>
                <w:sz w:val="16"/>
                <w:szCs w:val="16"/>
              </w:rPr>
              <w:t>.Тесля</w:t>
            </w:r>
            <w:proofErr w:type="spellEnd"/>
            <w:r w:rsidRPr="00CB387D">
              <w:rPr>
                <w:rFonts w:ascii="Times New Roman" w:hAnsi="Times New Roman" w:cs="Times New Roman"/>
                <w:sz w:val="16"/>
                <w:szCs w:val="16"/>
              </w:rPr>
              <w:t xml:space="preserve"> Л.В.</w:t>
            </w:r>
          </w:p>
          <w:p w:rsidR="00A34EB7" w:rsidRPr="002C4C4A" w:rsidRDefault="00CC24BA" w:rsidP="00CC2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  <w:r w:rsidRPr="00CB387D">
              <w:rPr>
                <w:rFonts w:ascii="Times New Roman" w:hAnsi="Times New Roman" w:cs="Times New Roman"/>
                <w:sz w:val="16"/>
                <w:szCs w:val="16"/>
              </w:rPr>
              <w:t xml:space="preserve"> к.4</w:t>
            </w:r>
          </w:p>
        </w:tc>
        <w:tc>
          <w:tcPr>
            <w:tcW w:w="2194" w:type="dxa"/>
            <w:vAlign w:val="center"/>
          </w:tcPr>
          <w:p w:rsidR="001A5A2C" w:rsidRPr="002C4C4A" w:rsidRDefault="001A5A2C" w:rsidP="0054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12.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13.50</w:t>
            </w:r>
          </w:p>
        </w:tc>
        <w:tc>
          <w:tcPr>
            <w:tcW w:w="2193" w:type="dxa"/>
            <w:vAlign w:val="center"/>
          </w:tcPr>
          <w:p w:rsidR="00CC24BA" w:rsidRDefault="00CC24BA" w:rsidP="00CC2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Галузеві кадастри (лек)</w:t>
            </w:r>
          </w:p>
          <w:p w:rsidR="00CC24BA" w:rsidRDefault="00CC24BA" w:rsidP="00CC2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Михайлюк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В.І.</w:t>
            </w:r>
          </w:p>
          <w:p w:rsidR="00C77123" w:rsidRPr="002C4C4A" w:rsidRDefault="00CC24BA" w:rsidP="00CC2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 к.2</w:t>
            </w:r>
          </w:p>
        </w:tc>
        <w:tc>
          <w:tcPr>
            <w:tcW w:w="2193" w:type="dxa"/>
            <w:vAlign w:val="center"/>
          </w:tcPr>
          <w:p w:rsidR="00CC24BA" w:rsidRDefault="00CC24BA" w:rsidP="00CC2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Оцінка та ринок землі і нерухомості</w:t>
            </w:r>
          </w:p>
          <w:p w:rsidR="00CC24BA" w:rsidRDefault="00CC24BA" w:rsidP="00CC2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проф.Михайлюк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В.І.</w:t>
            </w:r>
          </w:p>
          <w:p w:rsidR="00490EF9" w:rsidRPr="002C4C4A" w:rsidRDefault="00CC24BA" w:rsidP="00CC2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к.2</w:t>
            </w:r>
          </w:p>
        </w:tc>
        <w:tc>
          <w:tcPr>
            <w:tcW w:w="2193" w:type="dxa"/>
            <w:vAlign w:val="center"/>
          </w:tcPr>
          <w:p w:rsidR="00CC24BA" w:rsidRDefault="00CC24BA" w:rsidP="00CC2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Математична обробка геодезичних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вимир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C24BA" w:rsidRDefault="00CC24BA" w:rsidP="00CC2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проф.Войтенко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С.П.</w:t>
            </w:r>
          </w:p>
          <w:p w:rsidR="00D73721" w:rsidRDefault="00CC24BA" w:rsidP="00CC2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.к.2</w:t>
            </w:r>
            <w:r w:rsidR="00D737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73721" w:rsidRPr="002C4C4A" w:rsidRDefault="00D73721" w:rsidP="00196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CC24BA" w:rsidRDefault="00CC24BA" w:rsidP="00CC2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Оцінка та ринок землі і нерухомості</w:t>
            </w:r>
          </w:p>
          <w:p w:rsidR="00CC24BA" w:rsidRDefault="00CC24BA" w:rsidP="00CC2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проф.Михайлюк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В.І.</w:t>
            </w:r>
          </w:p>
          <w:p w:rsidR="00196025" w:rsidRPr="002C4C4A" w:rsidRDefault="00CC24BA" w:rsidP="00CC2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 к.2</w:t>
            </w:r>
          </w:p>
        </w:tc>
        <w:tc>
          <w:tcPr>
            <w:tcW w:w="2194" w:type="dxa"/>
            <w:vAlign w:val="center"/>
          </w:tcPr>
          <w:p w:rsidR="009608D4" w:rsidRDefault="009608D4" w:rsidP="009608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Метод. та методика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науков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дослід.(лек)</w:t>
            </w:r>
          </w:p>
          <w:p w:rsidR="009608D4" w:rsidRDefault="009608D4" w:rsidP="009608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проф.Вікуліна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Л.Ф.</w:t>
            </w:r>
          </w:p>
          <w:p w:rsidR="00D474C5" w:rsidRPr="002C4C4A" w:rsidRDefault="009608D4" w:rsidP="009608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 к.2</w:t>
            </w:r>
          </w:p>
        </w:tc>
        <w:tc>
          <w:tcPr>
            <w:tcW w:w="2194" w:type="dxa"/>
            <w:vAlign w:val="center"/>
          </w:tcPr>
          <w:p w:rsidR="00DE369E" w:rsidRPr="002C4C4A" w:rsidRDefault="00DE369E" w:rsidP="00CC2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14.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15.35</w:t>
            </w:r>
          </w:p>
        </w:tc>
        <w:tc>
          <w:tcPr>
            <w:tcW w:w="2193" w:type="dxa"/>
            <w:vAlign w:val="center"/>
          </w:tcPr>
          <w:p w:rsidR="00CC24BA" w:rsidRDefault="00CC24BA" w:rsidP="00CC2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Галузеві кадастри (лек)</w:t>
            </w:r>
          </w:p>
          <w:p w:rsidR="00CC24BA" w:rsidRDefault="00CC24BA" w:rsidP="00CC2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Михайлюк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В.І.</w:t>
            </w:r>
          </w:p>
          <w:p w:rsidR="00D73721" w:rsidRPr="004201D9" w:rsidRDefault="00CC24BA" w:rsidP="00CC2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 к.2</w:t>
            </w:r>
          </w:p>
        </w:tc>
        <w:tc>
          <w:tcPr>
            <w:tcW w:w="2193" w:type="dxa"/>
            <w:vAlign w:val="center"/>
          </w:tcPr>
          <w:p w:rsidR="00CC24BA" w:rsidRDefault="00CC24BA" w:rsidP="00CC2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Галузеві кадастри (лек)</w:t>
            </w:r>
          </w:p>
          <w:p w:rsidR="00CC24BA" w:rsidRDefault="00CC24BA" w:rsidP="00CC2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Михайлюк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В.І.</w:t>
            </w:r>
          </w:p>
          <w:p w:rsidR="00490EF9" w:rsidRPr="002C4C4A" w:rsidRDefault="00CC24BA" w:rsidP="00CC2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к.2</w:t>
            </w:r>
          </w:p>
        </w:tc>
        <w:tc>
          <w:tcPr>
            <w:tcW w:w="2193" w:type="dxa"/>
            <w:vAlign w:val="center"/>
          </w:tcPr>
          <w:p w:rsidR="00CC24BA" w:rsidRDefault="00CC24BA" w:rsidP="00CC2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Геодезія</w:t>
            </w:r>
          </w:p>
          <w:p w:rsidR="00CC24BA" w:rsidRDefault="00CC24BA" w:rsidP="00CC2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ст.вик.Варфоломєєва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203 к.2</w:t>
            </w:r>
          </w:p>
          <w:p w:rsidR="00023DAB" w:rsidRPr="002C4C4A" w:rsidRDefault="00023DAB" w:rsidP="00CC2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CC24BA" w:rsidRDefault="00CC24BA" w:rsidP="00CC2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Геодезія</w:t>
            </w:r>
          </w:p>
          <w:p w:rsidR="00196025" w:rsidRPr="002C4C4A" w:rsidRDefault="00CC24BA" w:rsidP="00CC2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ст.вик.Варфоломєєва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203 к.2</w:t>
            </w:r>
          </w:p>
        </w:tc>
        <w:tc>
          <w:tcPr>
            <w:tcW w:w="2194" w:type="dxa"/>
            <w:vAlign w:val="center"/>
          </w:tcPr>
          <w:p w:rsidR="00CC24BA" w:rsidRDefault="00CC24BA" w:rsidP="00CC2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Вища геодезія (лек)</w:t>
            </w:r>
          </w:p>
          <w:p w:rsidR="00CC24BA" w:rsidRDefault="00CC24BA" w:rsidP="00CC2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ас.Леонідова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І.В.</w:t>
            </w:r>
          </w:p>
          <w:p w:rsidR="00196025" w:rsidRPr="002C4C4A" w:rsidRDefault="00CC24BA" w:rsidP="00CC2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 к.2</w:t>
            </w:r>
          </w:p>
        </w:tc>
        <w:tc>
          <w:tcPr>
            <w:tcW w:w="2194" w:type="dxa"/>
            <w:vAlign w:val="center"/>
          </w:tcPr>
          <w:p w:rsidR="00DE369E" w:rsidRPr="002C4C4A" w:rsidRDefault="00DE369E" w:rsidP="00CC2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15.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17.20</w:t>
            </w:r>
          </w:p>
        </w:tc>
        <w:tc>
          <w:tcPr>
            <w:tcW w:w="2193" w:type="dxa"/>
            <w:vAlign w:val="center"/>
          </w:tcPr>
          <w:p w:rsidR="00CC24BA" w:rsidRDefault="00CC24BA" w:rsidP="00CC2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Моніторинг та охорона земель (лек)</w:t>
            </w:r>
          </w:p>
          <w:p w:rsidR="00CC24BA" w:rsidRDefault="00CC24BA" w:rsidP="00CC2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Михайлюк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В.І.</w:t>
            </w:r>
          </w:p>
          <w:p w:rsidR="00CD54A9" w:rsidRPr="002C4C4A" w:rsidRDefault="00CC24BA" w:rsidP="00CC2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к.2</w:t>
            </w:r>
          </w:p>
        </w:tc>
        <w:tc>
          <w:tcPr>
            <w:tcW w:w="2193" w:type="dxa"/>
            <w:vAlign w:val="center"/>
          </w:tcPr>
          <w:p w:rsidR="00CC24BA" w:rsidRDefault="00CC24BA" w:rsidP="00CC2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Метод. та методика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науков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дослід.(лек)</w:t>
            </w:r>
          </w:p>
          <w:p w:rsidR="00CC24BA" w:rsidRDefault="00CC24BA" w:rsidP="00CC2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проф.Вікуліна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Л.Ф.</w:t>
            </w:r>
          </w:p>
          <w:p w:rsidR="00490EF9" w:rsidRPr="002C4C4A" w:rsidRDefault="00CC24BA" w:rsidP="00CC2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93" w:type="dxa"/>
            <w:vAlign w:val="center"/>
          </w:tcPr>
          <w:p w:rsidR="00CC24BA" w:rsidRDefault="00CC24BA" w:rsidP="00CC2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Землеустрій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(лек)</w:t>
            </w:r>
          </w:p>
          <w:p w:rsidR="00CC24BA" w:rsidRDefault="00CC24BA" w:rsidP="00CC2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ст.вик.Панасюк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</w:p>
          <w:p w:rsidR="00196025" w:rsidRPr="002C4C4A" w:rsidRDefault="00CC24BA" w:rsidP="00CC2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 к.2</w:t>
            </w:r>
          </w:p>
        </w:tc>
        <w:tc>
          <w:tcPr>
            <w:tcW w:w="2194" w:type="dxa"/>
            <w:vAlign w:val="center"/>
          </w:tcPr>
          <w:p w:rsidR="00CC24BA" w:rsidRPr="00CC24BA" w:rsidRDefault="00CC24BA" w:rsidP="00CC24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4BA">
              <w:rPr>
                <w:rFonts w:ascii="Times New Roman" w:hAnsi="Times New Roman" w:cs="Times New Roman"/>
                <w:sz w:val="16"/>
                <w:szCs w:val="16"/>
              </w:rPr>
              <w:t xml:space="preserve">Математична обробка геодезичних </w:t>
            </w:r>
            <w:proofErr w:type="spellStart"/>
            <w:r w:rsidRPr="00CC24BA">
              <w:rPr>
                <w:rFonts w:ascii="Times New Roman" w:hAnsi="Times New Roman" w:cs="Times New Roman"/>
                <w:sz w:val="16"/>
                <w:szCs w:val="16"/>
              </w:rPr>
              <w:t>вимир</w:t>
            </w:r>
            <w:proofErr w:type="spellEnd"/>
            <w:r w:rsidRPr="00CC24B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C24BA" w:rsidRPr="00CC24BA" w:rsidRDefault="00CC24BA" w:rsidP="00CC24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C24BA">
              <w:rPr>
                <w:rFonts w:ascii="Times New Roman" w:hAnsi="Times New Roman" w:cs="Times New Roman"/>
                <w:sz w:val="16"/>
                <w:szCs w:val="16"/>
              </w:rPr>
              <w:t>проф.Войтенко</w:t>
            </w:r>
            <w:proofErr w:type="spellEnd"/>
            <w:r w:rsidRPr="00CC24BA">
              <w:rPr>
                <w:rFonts w:ascii="Times New Roman" w:hAnsi="Times New Roman" w:cs="Times New Roman"/>
                <w:sz w:val="16"/>
                <w:szCs w:val="16"/>
              </w:rPr>
              <w:t xml:space="preserve"> С.П.</w:t>
            </w:r>
          </w:p>
          <w:p w:rsidR="00CC24BA" w:rsidRPr="00CC24BA" w:rsidRDefault="00CC24BA" w:rsidP="00CC24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4BA">
              <w:rPr>
                <w:rFonts w:ascii="Times New Roman" w:hAnsi="Times New Roman" w:cs="Times New Roman"/>
                <w:sz w:val="16"/>
                <w:szCs w:val="16"/>
              </w:rPr>
              <w:t>203.к.2.</w:t>
            </w:r>
          </w:p>
          <w:p w:rsidR="00196025" w:rsidRPr="002C4C4A" w:rsidRDefault="00196025" w:rsidP="00D474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CC24BA" w:rsidRDefault="00CC24BA" w:rsidP="00CC2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Вища геодезія (лек)</w:t>
            </w:r>
          </w:p>
          <w:p w:rsidR="00CC24BA" w:rsidRDefault="00CC24BA" w:rsidP="00CC2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ас.Леонідова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І.В.</w:t>
            </w:r>
          </w:p>
          <w:p w:rsidR="007445F1" w:rsidRPr="002C4C4A" w:rsidRDefault="00CC24BA" w:rsidP="00CC2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 к.2</w:t>
            </w:r>
          </w:p>
        </w:tc>
        <w:tc>
          <w:tcPr>
            <w:tcW w:w="2194" w:type="dxa"/>
            <w:vAlign w:val="center"/>
          </w:tcPr>
          <w:p w:rsidR="00DE369E" w:rsidRPr="002C4C4A" w:rsidRDefault="00DE369E" w:rsidP="00CC2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6E8" w:rsidRPr="002C4C4A" w:rsidTr="00AE56E8">
        <w:trPr>
          <w:jc w:val="center"/>
        </w:trPr>
        <w:tc>
          <w:tcPr>
            <w:tcW w:w="2193" w:type="dxa"/>
            <w:vAlign w:val="center"/>
          </w:tcPr>
          <w:p w:rsidR="00AE56E8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4201D9" w:rsidRPr="002C4C4A" w:rsidRDefault="004201D9" w:rsidP="00244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E906B6" w:rsidRPr="002C4C4A" w:rsidRDefault="00E906B6" w:rsidP="00A647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AE56E8" w:rsidRPr="002C4C4A" w:rsidRDefault="00AE56E8" w:rsidP="00A647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AE56E8" w:rsidRPr="002C4C4A" w:rsidRDefault="00AE56E8" w:rsidP="00A647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7109FE" w:rsidRPr="002C4C4A" w:rsidRDefault="007109FE" w:rsidP="001A5A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AE56E8" w:rsidRPr="002C4C4A" w:rsidRDefault="00AE56E8" w:rsidP="00AE5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474C5" w:rsidRDefault="00D474C5" w:rsidP="00D474C5">
      <w:pPr>
        <w:spacing w:after="0" w:line="240" w:lineRule="auto"/>
        <w:rPr>
          <w:rFonts w:ascii="Times New Roman" w:hAnsi="Times New Roman" w:cs="Times New Roman"/>
          <w:b/>
          <w:caps/>
          <w:sz w:val="26"/>
          <w:szCs w:val="26"/>
        </w:rPr>
      </w:pPr>
    </w:p>
    <w:p w:rsidR="00D474C5" w:rsidRDefault="00D474C5" w:rsidP="00D474C5">
      <w:pPr>
        <w:spacing w:after="0" w:line="240" w:lineRule="auto"/>
        <w:rPr>
          <w:rFonts w:ascii="Times New Roman" w:hAnsi="Times New Roman" w:cs="Times New Roman"/>
          <w:b/>
          <w:caps/>
          <w:sz w:val="26"/>
          <w:szCs w:val="26"/>
        </w:rPr>
      </w:pPr>
    </w:p>
    <w:p w:rsidR="00D474C5" w:rsidRDefault="00D474C5" w:rsidP="00D474C5">
      <w:pPr>
        <w:spacing w:after="0" w:line="240" w:lineRule="auto"/>
        <w:rPr>
          <w:rFonts w:ascii="Times New Roman" w:hAnsi="Times New Roman" w:cs="Times New Roman"/>
          <w:b/>
          <w:caps/>
          <w:sz w:val="26"/>
          <w:szCs w:val="26"/>
        </w:rPr>
      </w:pPr>
    </w:p>
    <w:p w:rsidR="00DD417E" w:rsidRPr="00AE56E8" w:rsidRDefault="00DD417E" w:rsidP="00A34EB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E56E8">
        <w:rPr>
          <w:rFonts w:ascii="Times New Roman" w:hAnsi="Times New Roman" w:cs="Times New Roman"/>
          <w:b/>
          <w:caps/>
          <w:sz w:val="26"/>
          <w:szCs w:val="26"/>
        </w:rPr>
        <w:lastRenderedPageBreak/>
        <w:t>Одеський державний аграрний університет</w:t>
      </w:r>
    </w:p>
    <w:p w:rsidR="00DD417E" w:rsidRPr="00AE56E8" w:rsidRDefault="00DD417E" w:rsidP="00DD41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Pr="00AE56E8">
        <w:rPr>
          <w:rFonts w:ascii="Times New Roman" w:hAnsi="Times New Roman" w:cs="Times New Roman"/>
          <w:b/>
        </w:rPr>
        <w:t xml:space="preserve"> </w:t>
      </w:r>
    </w:p>
    <w:p w:rsidR="00DD417E" w:rsidRPr="00AE56E8" w:rsidRDefault="00DD417E" w:rsidP="00DD41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</w:rPr>
        <w:t>ЗАОЧНА ФОРМА НАВЧАННЯ</w:t>
      </w:r>
    </w:p>
    <w:p w:rsidR="00DD417E" w:rsidRPr="00AE56E8" w:rsidRDefault="003A35A5" w:rsidP="00DD41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</w:t>
      </w:r>
      <w:r w:rsidR="00122229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DD417E" w:rsidRPr="00AE56E8" w:rsidRDefault="00A64790" w:rsidP="00DD41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Інженерно-економічний </w:t>
      </w:r>
      <w:r w:rsidR="007445F1">
        <w:rPr>
          <w:rFonts w:ascii="Times New Roman" w:hAnsi="Times New Roman" w:cs="Times New Roman"/>
          <w:b/>
          <w:sz w:val="26"/>
          <w:szCs w:val="26"/>
        </w:rPr>
        <w:t>факультет</w:t>
      </w:r>
    </w:p>
    <w:p w:rsidR="00DD417E" w:rsidRPr="00592DE5" w:rsidRDefault="005438E6" w:rsidP="00592DE5">
      <w:pPr>
        <w:tabs>
          <w:tab w:val="left" w:pos="815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01</w:t>
      </w:r>
      <w:r w:rsidR="007445F1" w:rsidRPr="00592DE5">
        <w:rPr>
          <w:rFonts w:ascii="Times New Roman" w:hAnsi="Times New Roman" w:cs="Times New Roman"/>
          <w:b/>
        </w:rPr>
        <w:t>.</w:t>
      </w:r>
      <w:r w:rsidR="002A5B74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6</w:t>
      </w:r>
      <w:r w:rsidR="007445F1" w:rsidRPr="00592DE5">
        <w:rPr>
          <w:rFonts w:ascii="Times New Roman" w:hAnsi="Times New Roman" w:cs="Times New Roman"/>
          <w:b/>
        </w:rPr>
        <w:t>.</w:t>
      </w:r>
      <w:r w:rsidR="002A5B74">
        <w:rPr>
          <w:rFonts w:ascii="Times New Roman" w:hAnsi="Times New Roman" w:cs="Times New Roman"/>
          <w:b/>
        </w:rPr>
        <w:t>20</w:t>
      </w:r>
      <w:r w:rsidR="007445F1" w:rsidRPr="00592DE5">
        <w:rPr>
          <w:rFonts w:ascii="Times New Roman" w:hAnsi="Times New Roman" w:cs="Times New Roman"/>
          <w:b/>
        </w:rPr>
        <w:t xml:space="preserve"> -</w:t>
      </w:r>
      <w:r>
        <w:rPr>
          <w:rFonts w:ascii="Times New Roman" w:hAnsi="Times New Roman" w:cs="Times New Roman"/>
          <w:b/>
        </w:rPr>
        <w:t>06</w:t>
      </w:r>
      <w:r w:rsidR="007445F1" w:rsidRPr="00592DE5">
        <w:rPr>
          <w:rFonts w:ascii="Times New Roman" w:hAnsi="Times New Roman" w:cs="Times New Roman"/>
          <w:b/>
        </w:rPr>
        <w:t>.</w:t>
      </w:r>
      <w:r w:rsidR="002A5B74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6</w:t>
      </w:r>
      <w:r w:rsidR="007445F1" w:rsidRPr="00592DE5">
        <w:rPr>
          <w:rFonts w:ascii="Times New Roman" w:hAnsi="Times New Roman" w:cs="Times New Roman"/>
          <w:b/>
        </w:rPr>
        <w:t>.</w:t>
      </w:r>
      <w:r w:rsidR="002A5B74">
        <w:rPr>
          <w:rFonts w:ascii="Times New Roman" w:hAnsi="Times New Roman" w:cs="Times New Roman"/>
          <w:b/>
        </w:rPr>
        <w:t>20</w:t>
      </w:r>
    </w:p>
    <w:p w:rsidR="00DD417E" w:rsidRPr="00AE56E8" w:rsidRDefault="00DD417E" w:rsidP="00DD41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Спеціальність </w:t>
      </w:r>
      <w:r w:rsidR="00A64790">
        <w:rPr>
          <w:rFonts w:ascii="Times New Roman" w:hAnsi="Times New Roman" w:cs="Times New Roman"/>
          <w:b/>
        </w:rPr>
        <w:t>193</w:t>
      </w:r>
      <w:r w:rsidR="00A36835" w:rsidRPr="00AE56E8">
        <w:rPr>
          <w:rFonts w:ascii="Times New Roman" w:hAnsi="Times New Roman" w:cs="Times New Roman"/>
          <w:b/>
        </w:rPr>
        <w:t xml:space="preserve"> «</w:t>
      </w:r>
      <w:proofErr w:type="spellStart"/>
      <w:r w:rsidR="00A64790">
        <w:rPr>
          <w:rFonts w:ascii="Times New Roman" w:hAnsi="Times New Roman" w:cs="Times New Roman"/>
          <w:b/>
          <w:lang w:val="ru-RU"/>
        </w:rPr>
        <w:t>Геодезія</w:t>
      </w:r>
      <w:proofErr w:type="spellEnd"/>
      <w:r w:rsidR="00A64790">
        <w:rPr>
          <w:rFonts w:ascii="Times New Roman" w:hAnsi="Times New Roman" w:cs="Times New Roman"/>
          <w:b/>
          <w:lang w:val="ru-RU"/>
        </w:rPr>
        <w:t xml:space="preserve"> та </w:t>
      </w:r>
      <w:proofErr w:type="spellStart"/>
      <w:r w:rsidR="00A64790">
        <w:rPr>
          <w:rFonts w:ascii="Times New Roman" w:hAnsi="Times New Roman" w:cs="Times New Roman"/>
          <w:b/>
          <w:lang w:val="ru-RU"/>
        </w:rPr>
        <w:t>землеустрій</w:t>
      </w:r>
      <w:proofErr w:type="spellEnd"/>
      <w:r w:rsidR="00A36835" w:rsidRPr="00AE56E8">
        <w:rPr>
          <w:rFonts w:ascii="Times New Roman" w:hAnsi="Times New Roman" w:cs="Times New Roman"/>
          <w:b/>
        </w:rPr>
        <w:t>»</w:t>
      </w:r>
    </w:p>
    <w:p w:rsidR="00DD417E" w:rsidRPr="00AE56E8" w:rsidRDefault="00D8442E" w:rsidP="00DD41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DD417E" w:rsidRPr="00AE56E8">
        <w:rPr>
          <w:rFonts w:ascii="Times New Roman" w:hAnsi="Times New Roman" w:cs="Times New Roman"/>
          <w:b/>
        </w:rPr>
        <w:t>КУРС (</w:t>
      </w:r>
      <w:r w:rsidR="00B40840">
        <w:rPr>
          <w:rFonts w:ascii="Times New Roman" w:hAnsi="Times New Roman" w:cs="Times New Roman"/>
          <w:b/>
        </w:rPr>
        <w:t>магістр \ неспоріднені</w:t>
      </w:r>
      <w:r w:rsidR="00DD417E" w:rsidRPr="00AE56E8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ВІВТОРОК</w:t>
            </w:r>
          </w:p>
        </w:tc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СЕРЕДА</w:t>
            </w:r>
          </w:p>
        </w:tc>
        <w:tc>
          <w:tcPr>
            <w:tcW w:w="2194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ЧЕТВЕР</w:t>
            </w:r>
          </w:p>
        </w:tc>
        <w:tc>
          <w:tcPr>
            <w:tcW w:w="2194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СУБОТА</w:t>
            </w:r>
          </w:p>
        </w:tc>
      </w:tr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122229" w:rsidRDefault="005438E6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н\п</w:t>
            </w:r>
            <w:proofErr w:type="spellEnd"/>
          </w:p>
        </w:tc>
        <w:tc>
          <w:tcPr>
            <w:tcW w:w="2193" w:type="dxa"/>
            <w:vAlign w:val="center"/>
          </w:tcPr>
          <w:p w:rsidR="00DD417E" w:rsidRPr="00AE56E8" w:rsidRDefault="005438E6" w:rsidP="002A5B7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01.06</w:t>
            </w:r>
            <w:r w:rsidR="007445F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</w:t>
            </w:r>
            <w:r w:rsidR="002A5B7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DD417E" w:rsidRPr="00AE56E8" w:rsidRDefault="005438E6" w:rsidP="002A5B7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02.06</w:t>
            </w:r>
            <w:r w:rsidR="007445F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</w:t>
            </w:r>
            <w:r w:rsidR="002A5B7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DD417E" w:rsidRPr="002A5B74" w:rsidRDefault="005438E6" w:rsidP="002A5B7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03.06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2A5B7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DD417E" w:rsidRPr="002A5B74" w:rsidRDefault="005438E6" w:rsidP="002A5B7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04.06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2A5B7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DD417E" w:rsidRPr="002A5B74" w:rsidRDefault="005438E6" w:rsidP="002A5B7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05.06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2A5B7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DD417E" w:rsidRPr="002A5B74" w:rsidRDefault="005438E6" w:rsidP="002A5B7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06.06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2A5B7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</w:tr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09.50</w:t>
            </w:r>
          </w:p>
        </w:tc>
        <w:tc>
          <w:tcPr>
            <w:tcW w:w="2193" w:type="dxa"/>
            <w:vAlign w:val="center"/>
          </w:tcPr>
          <w:p w:rsidR="009608D4" w:rsidRDefault="009608D4" w:rsidP="009608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Метрологія, стандартизація і сертифікація</w:t>
            </w:r>
          </w:p>
          <w:p w:rsidR="009608D4" w:rsidRDefault="009608D4" w:rsidP="009608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доц. Артемов В.О.</w:t>
            </w:r>
          </w:p>
          <w:p w:rsidR="007445F1" w:rsidRDefault="009608D4" w:rsidP="009608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9608D4" w:rsidRPr="009608D4" w:rsidRDefault="009608D4" w:rsidP="009608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8D4">
              <w:rPr>
                <w:rFonts w:ascii="Times New Roman" w:hAnsi="Times New Roman" w:cs="Times New Roman"/>
                <w:b/>
                <w:sz w:val="18"/>
                <w:szCs w:val="18"/>
              </w:rPr>
              <w:t>(ЗАЛІК)</w:t>
            </w:r>
          </w:p>
        </w:tc>
        <w:tc>
          <w:tcPr>
            <w:tcW w:w="2193" w:type="dxa"/>
            <w:vAlign w:val="center"/>
          </w:tcPr>
          <w:p w:rsidR="009608D4" w:rsidRDefault="009608D4" w:rsidP="009608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Господарське та трудове право</w:t>
            </w:r>
          </w:p>
          <w:p w:rsidR="009608D4" w:rsidRDefault="009608D4" w:rsidP="009608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вик. Тесля Л.В.</w:t>
            </w:r>
          </w:p>
          <w:p w:rsidR="00D94308" w:rsidRPr="000D4473" w:rsidRDefault="009608D4" w:rsidP="009608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к.4</w:t>
            </w:r>
          </w:p>
        </w:tc>
        <w:tc>
          <w:tcPr>
            <w:tcW w:w="2193" w:type="dxa"/>
            <w:vAlign w:val="center"/>
          </w:tcPr>
          <w:p w:rsidR="009608D4" w:rsidRDefault="009608D4" w:rsidP="009608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Землеустрій </w:t>
            </w:r>
          </w:p>
          <w:p w:rsidR="009608D4" w:rsidRDefault="009608D4" w:rsidP="009608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ст.вик.Панасюк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</w:p>
          <w:p w:rsidR="00592DE5" w:rsidRPr="000D4473" w:rsidRDefault="009608D4" w:rsidP="009608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к.2</w:t>
            </w:r>
          </w:p>
        </w:tc>
        <w:tc>
          <w:tcPr>
            <w:tcW w:w="2194" w:type="dxa"/>
            <w:vAlign w:val="center"/>
          </w:tcPr>
          <w:p w:rsidR="00DD417E" w:rsidRPr="000D4473" w:rsidRDefault="00DD417E" w:rsidP="005E1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001C4F" w:rsidRDefault="00001C4F" w:rsidP="00001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Геодезія</w:t>
            </w:r>
          </w:p>
          <w:p w:rsidR="00001C4F" w:rsidRDefault="00001C4F" w:rsidP="00001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ст.вик.Варфоломєєва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О.А. 203 к.2</w:t>
            </w:r>
          </w:p>
          <w:p w:rsidR="00302DF0" w:rsidRPr="00302DF0" w:rsidRDefault="00302DF0" w:rsidP="00302D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001C4F" w:rsidRDefault="00001C4F" w:rsidP="00001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Економіко-математ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метод. та моделі</w:t>
            </w:r>
          </w:p>
          <w:p w:rsidR="00001C4F" w:rsidRDefault="00001C4F" w:rsidP="00001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проф.Вікуліна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Л.Ф.</w:t>
            </w:r>
          </w:p>
          <w:p w:rsidR="00001C4F" w:rsidRDefault="00001C4F" w:rsidP="00001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DD417E" w:rsidRPr="000D4473" w:rsidRDefault="00001C4F" w:rsidP="00001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DF0">
              <w:rPr>
                <w:rFonts w:ascii="Times New Roman" w:hAnsi="Times New Roman" w:cs="Times New Roman"/>
                <w:b/>
                <w:sz w:val="18"/>
                <w:szCs w:val="18"/>
              </w:rPr>
              <w:t>(ІСПИТ)</w:t>
            </w:r>
          </w:p>
        </w:tc>
      </w:tr>
      <w:tr w:rsidR="00DD417E" w:rsidRPr="00AE56E8" w:rsidTr="009608D4">
        <w:trPr>
          <w:trHeight w:val="872"/>
          <w:jc w:val="center"/>
        </w:trPr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11.45</w:t>
            </w:r>
          </w:p>
        </w:tc>
        <w:tc>
          <w:tcPr>
            <w:tcW w:w="2193" w:type="dxa"/>
            <w:vAlign w:val="center"/>
          </w:tcPr>
          <w:p w:rsidR="009608D4" w:rsidRDefault="009608D4" w:rsidP="009608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Землеустрій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(лек)</w:t>
            </w:r>
          </w:p>
          <w:p w:rsidR="009608D4" w:rsidRDefault="009608D4" w:rsidP="009608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ст.вик.Панасюк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</w:p>
          <w:p w:rsidR="007445F1" w:rsidRPr="000D4473" w:rsidRDefault="009608D4" w:rsidP="009608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 к.2</w:t>
            </w:r>
          </w:p>
        </w:tc>
        <w:tc>
          <w:tcPr>
            <w:tcW w:w="2193" w:type="dxa"/>
            <w:vAlign w:val="center"/>
          </w:tcPr>
          <w:p w:rsidR="009608D4" w:rsidRDefault="009608D4" w:rsidP="009608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Галузеві кадастри</w:t>
            </w:r>
          </w:p>
          <w:p w:rsidR="009608D4" w:rsidRDefault="009608D4" w:rsidP="009608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ст.вик.Смоленська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Л.І.</w:t>
            </w:r>
          </w:p>
          <w:p w:rsidR="00A34EB7" w:rsidRPr="000D4473" w:rsidRDefault="009608D4" w:rsidP="009608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к.2</w:t>
            </w:r>
          </w:p>
        </w:tc>
        <w:tc>
          <w:tcPr>
            <w:tcW w:w="2193" w:type="dxa"/>
            <w:vAlign w:val="center"/>
          </w:tcPr>
          <w:p w:rsidR="009608D4" w:rsidRPr="00CB387D" w:rsidRDefault="009608D4" w:rsidP="0096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87D">
              <w:rPr>
                <w:rFonts w:ascii="Times New Roman" w:hAnsi="Times New Roman" w:cs="Times New Roman"/>
                <w:sz w:val="16"/>
                <w:szCs w:val="16"/>
              </w:rPr>
              <w:t xml:space="preserve">Інституційне </w:t>
            </w:r>
            <w:proofErr w:type="spellStart"/>
            <w:r w:rsidRPr="00CB387D">
              <w:rPr>
                <w:rFonts w:ascii="Times New Roman" w:hAnsi="Times New Roman" w:cs="Times New Roman"/>
                <w:sz w:val="16"/>
                <w:szCs w:val="16"/>
              </w:rPr>
              <w:t>заб.кадастру</w:t>
            </w:r>
            <w:proofErr w:type="spellEnd"/>
            <w:r w:rsidRPr="00CB38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B387D">
              <w:rPr>
                <w:rFonts w:ascii="Times New Roman" w:hAnsi="Times New Roman" w:cs="Times New Roman"/>
                <w:sz w:val="16"/>
                <w:szCs w:val="16"/>
              </w:rPr>
              <w:t>нерухом</w:t>
            </w:r>
            <w:proofErr w:type="spellEnd"/>
          </w:p>
          <w:p w:rsidR="009608D4" w:rsidRPr="00CB387D" w:rsidRDefault="009608D4" w:rsidP="0096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B387D">
              <w:rPr>
                <w:rFonts w:ascii="Times New Roman" w:hAnsi="Times New Roman" w:cs="Times New Roman"/>
                <w:sz w:val="16"/>
                <w:szCs w:val="16"/>
              </w:rPr>
              <w:t>ст.вик.Смоленська</w:t>
            </w:r>
            <w:proofErr w:type="spellEnd"/>
            <w:r w:rsidRPr="00CB387D">
              <w:rPr>
                <w:rFonts w:ascii="Times New Roman" w:hAnsi="Times New Roman" w:cs="Times New Roman"/>
                <w:sz w:val="16"/>
                <w:szCs w:val="16"/>
              </w:rPr>
              <w:t xml:space="preserve"> Л.І.</w:t>
            </w:r>
          </w:p>
          <w:p w:rsidR="00DD417E" w:rsidRPr="00592DE5" w:rsidRDefault="009608D4" w:rsidP="009608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B387D">
              <w:rPr>
                <w:rFonts w:ascii="Times New Roman" w:hAnsi="Times New Roman" w:cs="Times New Roman"/>
                <w:sz w:val="16"/>
                <w:szCs w:val="16"/>
              </w:rPr>
              <w:t>03 к.2</w:t>
            </w:r>
          </w:p>
        </w:tc>
        <w:tc>
          <w:tcPr>
            <w:tcW w:w="2194" w:type="dxa"/>
            <w:vAlign w:val="center"/>
          </w:tcPr>
          <w:p w:rsidR="009608D4" w:rsidRDefault="009608D4" w:rsidP="009608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Геодезія</w:t>
            </w:r>
          </w:p>
          <w:p w:rsidR="009608D4" w:rsidRDefault="009608D4" w:rsidP="009608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ст.вик.Варфоломєєва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О.А.</w:t>
            </w:r>
            <w:r w:rsidR="00001C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01C4F">
              <w:rPr>
                <w:rFonts w:ascii="Times New Roman" w:hAnsi="Times New Roman" w:cs="Times New Roman"/>
                <w:sz w:val="18"/>
                <w:szCs w:val="18"/>
              </w:rPr>
              <w:t>203 к.</w:t>
            </w:r>
            <w:r w:rsidR="00001C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DD417E" w:rsidRPr="000D4473" w:rsidRDefault="00DD417E" w:rsidP="009608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001C4F" w:rsidRDefault="00001C4F" w:rsidP="00001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Математична обробка геодезичних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вимир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01C4F" w:rsidRDefault="00001C4F" w:rsidP="00001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проф.Войтенко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С.П.</w:t>
            </w:r>
          </w:p>
          <w:p w:rsidR="00DD417E" w:rsidRPr="000D4473" w:rsidRDefault="00001C4F" w:rsidP="00001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к.2</w:t>
            </w:r>
          </w:p>
        </w:tc>
        <w:tc>
          <w:tcPr>
            <w:tcW w:w="2194" w:type="dxa"/>
            <w:vAlign w:val="center"/>
          </w:tcPr>
          <w:p w:rsidR="00DD417E" w:rsidRPr="000D4473" w:rsidRDefault="00DD417E" w:rsidP="00001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Pr="00AE56E8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13.50</w:t>
            </w:r>
          </w:p>
        </w:tc>
        <w:tc>
          <w:tcPr>
            <w:tcW w:w="2193" w:type="dxa"/>
            <w:vAlign w:val="center"/>
          </w:tcPr>
          <w:p w:rsidR="009608D4" w:rsidRDefault="009608D4" w:rsidP="009608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Землеустрій </w:t>
            </w:r>
          </w:p>
          <w:p w:rsidR="009608D4" w:rsidRDefault="009608D4" w:rsidP="009608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ст.вик.Панасюк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</w:p>
          <w:p w:rsidR="00B163BE" w:rsidRPr="000D4473" w:rsidRDefault="009608D4" w:rsidP="009608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к.2</w:t>
            </w:r>
          </w:p>
        </w:tc>
        <w:tc>
          <w:tcPr>
            <w:tcW w:w="2193" w:type="dxa"/>
            <w:vAlign w:val="center"/>
          </w:tcPr>
          <w:p w:rsidR="00B163BE" w:rsidRPr="000D4473" w:rsidRDefault="00B163BE" w:rsidP="00A34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9608D4" w:rsidRDefault="009608D4" w:rsidP="009608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Моніторинг та охорона земель </w:t>
            </w:r>
          </w:p>
          <w:p w:rsidR="009608D4" w:rsidRDefault="009608D4" w:rsidP="009608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ст.вик.Смоленська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Л.І.</w:t>
            </w:r>
          </w:p>
          <w:p w:rsidR="005E15D9" w:rsidRPr="000D4473" w:rsidRDefault="009608D4" w:rsidP="009608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94" w:type="dxa"/>
            <w:vAlign w:val="center"/>
          </w:tcPr>
          <w:p w:rsidR="00001C4F" w:rsidRDefault="00001C4F" w:rsidP="00001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Землеустрій (лек)</w:t>
            </w:r>
          </w:p>
          <w:p w:rsidR="00001C4F" w:rsidRDefault="00001C4F" w:rsidP="00001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ст.вик.Панасюк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</w:p>
          <w:p w:rsidR="008C6E1C" w:rsidRPr="002C4C4A" w:rsidRDefault="00001C4F" w:rsidP="00001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 к.2</w:t>
            </w:r>
          </w:p>
        </w:tc>
        <w:tc>
          <w:tcPr>
            <w:tcW w:w="2194" w:type="dxa"/>
            <w:vAlign w:val="center"/>
          </w:tcPr>
          <w:p w:rsidR="00001C4F" w:rsidRDefault="00001C4F" w:rsidP="00001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Земельне право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(лек)</w:t>
            </w:r>
          </w:p>
          <w:p w:rsidR="00001C4F" w:rsidRDefault="00001C4F" w:rsidP="00001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вик.Тесля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Л.В.</w:t>
            </w:r>
          </w:p>
          <w:p w:rsidR="008C6E1C" w:rsidRPr="000D4473" w:rsidRDefault="00001C4F" w:rsidP="00001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к.4</w:t>
            </w:r>
          </w:p>
        </w:tc>
        <w:tc>
          <w:tcPr>
            <w:tcW w:w="2194" w:type="dxa"/>
            <w:vAlign w:val="center"/>
          </w:tcPr>
          <w:p w:rsidR="008C6E1C" w:rsidRPr="000D4473" w:rsidRDefault="008C6E1C" w:rsidP="002C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Pr="00AE56E8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15.35</w:t>
            </w:r>
          </w:p>
        </w:tc>
        <w:tc>
          <w:tcPr>
            <w:tcW w:w="2193" w:type="dxa"/>
            <w:vAlign w:val="center"/>
          </w:tcPr>
          <w:p w:rsidR="00A34EB7" w:rsidRDefault="00A34EB7" w:rsidP="00A34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Метод. та методика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науков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дослід.(лек)</w:t>
            </w:r>
          </w:p>
          <w:p w:rsidR="00A34EB7" w:rsidRDefault="00A34EB7" w:rsidP="00A34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проф.Вікуліна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Л.Ф.</w:t>
            </w:r>
          </w:p>
          <w:p w:rsidR="00863F2B" w:rsidRPr="000D4473" w:rsidRDefault="00001C4F" w:rsidP="00001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34EB7">
              <w:rPr>
                <w:rFonts w:ascii="Times New Roman" w:hAnsi="Times New Roman" w:cs="Times New Roman"/>
                <w:sz w:val="18"/>
                <w:szCs w:val="18"/>
              </w:rPr>
              <w:t>03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93" w:type="dxa"/>
            <w:vAlign w:val="center"/>
          </w:tcPr>
          <w:p w:rsidR="009608D4" w:rsidRDefault="009608D4" w:rsidP="009608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Економіко-математ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метод. та моделі</w:t>
            </w:r>
          </w:p>
          <w:p w:rsidR="009608D4" w:rsidRDefault="009608D4" w:rsidP="009608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проф.Вікуліна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Л.Ф.</w:t>
            </w:r>
          </w:p>
          <w:p w:rsidR="00A34EB7" w:rsidRPr="000D4473" w:rsidRDefault="009608D4" w:rsidP="009608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 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93" w:type="dxa"/>
            <w:vAlign w:val="center"/>
          </w:tcPr>
          <w:p w:rsidR="00001C4F" w:rsidRDefault="00001C4F" w:rsidP="00001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Моніторинг та охорона земель </w:t>
            </w:r>
          </w:p>
          <w:p w:rsidR="00001C4F" w:rsidRDefault="00001C4F" w:rsidP="00001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ст.вик.Смоленська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Л.І.</w:t>
            </w:r>
          </w:p>
          <w:p w:rsidR="000331C1" w:rsidRPr="000D4473" w:rsidRDefault="00001C4F" w:rsidP="00001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203к2</w:t>
            </w:r>
          </w:p>
        </w:tc>
        <w:tc>
          <w:tcPr>
            <w:tcW w:w="2194" w:type="dxa"/>
            <w:vAlign w:val="center"/>
          </w:tcPr>
          <w:p w:rsidR="00001C4F" w:rsidRDefault="00001C4F" w:rsidP="00001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Оцінка та ринок землі і нерухомості</w:t>
            </w:r>
          </w:p>
          <w:p w:rsidR="00001C4F" w:rsidRDefault="00001C4F" w:rsidP="00001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проф.Михайлюк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В.І.</w:t>
            </w:r>
          </w:p>
          <w:p w:rsidR="00001C4F" w:rsidRDefault="00001C4F" w:rsidP="00001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 к.2</w:t>
            </w:r>
          </w:p>
          <w:p w:rsidR="00302DF0" w:rsidRPr="00302DF0" w:rsidRDefault="00001C4F" w:rsidP="00001C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DF0">
              <w:rPr>
                <w:rFonts w:ascii="Times New Roman" w:hAnsi="Times New Roman" w:cs="Times New Roman"/>
                <w:b/>
                <w:sz w:val="18"/>
                <w:szCs w:val="18"/>
              </w:rPr>
              <w:t>(ІСПИТ)</w:t>
            </w:r>
          </w:p>
        </w:tc>
        <w:tc>
          <w:tcPr>
            <w:tcW w:w="2194" w:type="dxa"/>
            <w:vAlign w:val="center"/>
          </w:tcPr>
          <w:p w:rsidR="00001C4F" w:rsidRDefault="00001C4F" w:rsidP="00001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Земельне право </w:t>
            </w:r>
          </w:p>
          <w:p w:rsidR="00001C4F" w:rsidRDefault="00001C4F" w:rsidP="00001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вик.Тесля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Л.В.</w:t>
            </w:r>
          </w:p>
          <w:p w:rsidR="00D94308" w:rsidRPr="000D4473" w:rsidRDefault="00001C4F" w:rsidP="00001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к.4</w:t>
            </w:r>
          </w:p>
        </w:tc>
        <w:tc>
          <w:tcPr>
            <w:tcW w:w="2194" w:type="dxa"/>
            <w:vAlign w:val="center"/>
          </w:tcPr>
          <w:p w:rsidR="008C6E1C" w:rsidRPr="000D4473" w:rsidRDefault="008C6E1C" w:rsidP="009608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Pr="00AE56E8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45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17.20</w:t>
            </w:r>
          </w:p>
        </w:tc>
        <w:tc>
          <w:tcPr>
            <w:tcW w:w="2193" w:type="dxa"/>
            <w:vAlign w:val="center"/>
          </w:tcPr>
          <w:p w:rsidR="00001C4F" w:rsidRDefault="00001C4F" w:rsidP="00001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Метод.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та методика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науков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дослід.</w:t>
            </w:r>
          </w:p>
          <w:p w:rsidR="00001C4F" w:rsidRDefault="00001C4F" w:rsidP="00001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проф.Вікуліна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Л.Ф.</w:t>
            </w:r>
          </w:p>
          <w:p w:rsidR="00863F2B" w:rsidRPr="000D4473" w:rsidRDefault="00001C4F" w:rsidP="00001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 к2</w:t>
            </w:r>
          </w:p>
        </w:tc>
        <w:tc>
          <w:tcPr>
            <w:tcW w:w="2193" w:type="dxa"/>
            <w:vAlign w:val="center"/>
          </w:tcPr>
          <w:p w:rsidR="009608D4" w:rsidRDefault="009608D4" w:rsidP="009608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Економіко-математ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метод. та моделі</w:t>
            </w:r>
          </w:p>
          <w:p w:rsidR="009608D4" w:rsidRDefault="009608D4" w:rsidP="009608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проф.Вікуліна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Л.Ф.</w:t>
            </w:r>
          </w:p>
          <w:p w:rsidR="00C47380" w:rsidRPr="000D4473" w:rsidRDefault="009608D4" w:rsidP="009608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 к.2</w:t>
            </w:r>
          </w:p>
        </w:tc>
        <w:tc>
          <w:tcPr>
            <w:tcW w:w="2193" w:type="dxa"/>
            <w:vAlign w:val="center"/>
          </w:tcPr>
          <w:p w:rsidR="00001C4F" w:rsidRDefault="00001C4F" w:rsidP="00001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Вища геодезія </w:t>
            </w:r>
          </w:p>
          <w:p w:rsidR="00001C4F" w:rsidRDefault="00001C4F" w:rsidP="00001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ас.Леонідова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І.В.</w:t>
            </w:r>
          </w:p>
          <w:p w:rsidR="008C6E1C" w:rsidRPr="000D4473" w:rsidRDefault="00001C4F" w:rsidP="00001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 к.2</w:t>
            </w:r>
          </w:p>
        </w:tc>
        <w:tc>
          <w:tcPr>
            <w:tcW w:w="2194" w:type="dxa"/>
            <w:vAlign w:val="center"/>
          </w:tcPr>
          <w:p w:rsidR="008C6E1C" w:rsidRPr="000D4473" w:rsidRDefault="008C6E1C" w:rsidP="00840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302DF0" w:rsidRPr="00302DF0" w:rsidRDefault="00302DF0" w:rsidP="00302D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8C6E1C" w:rsidRPr="000D4473" w:rsidRDefault="008C6E1C" w:rsidP="00001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6E1C" w:rsidRPr="00AE56E8" w:rsidTr="00A36835">
        <w:trPr>
          <w:trHeight w:val="660"/>
          <w:jc w:val="center"/>
        </w:trPr>
        <w:tc>
          <w:tcPr>
            <w:tcW w:w="2193" w:type="dxa"/>
            <w:vAlign w:val="center"/>
          </w:tcPr>
          <w:p w:rsidR="008C6E1C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8C6E1C" w:rsidRPr="004D6E30" w:rsidRDefault="008C6E1C" w:rsidP="00C473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8C6E1C" w:rsidRPr="004D6E30" w:rsidRDefault="008C6E1C" w:rsidP="00C473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8C6E1C" w:rsidRPr="004D6E30" w:rsidRDefault="008C6E1C" w:rsidP="00A368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8C6E1C" w:rsidRPr="004D6E30" w:rsidRDefault="008C6E1C" w:rsidP="00840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8C6E1C" w:rsidRPr="004D6E30" w:rsidRDefault="008C6E1C" w:rsidP="002C4C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8C6E1C" w:rsidRPr="004D6E30" w:rsidRDefault="008C6E1C" w:rsidP="002C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2620" w:rsidRDefault="00DB2620" w:rsidP="003A35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7109FE" w:rsidRPr="00AE56E8" w:rsidRDefault="007109FE" w:rsidP="00302DF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E56E8">
        <w:rPr>
          <w:rFonts w:ascii="Times New Roman" w:hAnsi="Times New Roman" w:cs="Times New Roman"/>
          <w:b/>
          <w:caps/>
          <w:sz w:val="26"/>
          <w:szCs w:val="26"/>
        </w:rPr>
        <w:lastRenderedPageBreak/>
        <w:t>Одеський державний аграрний університет</w:t>
      </w:r>
    </w:p>
    <w:p w:rsidR="007109FE" w:rsidRPr="00AE56E8" w:rsidRDefault="007109FE" w:rsidP="007109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Pr="00AE56E8">
        <w:rPr>
          <w:rFonts w:ascii="Times New Roman" w:hAnsi="Times New Roman" w:cs="Times New Roman"/>
          <w:b/>
        </w:rPr>
        <w:t xml:space="preserve"> </w:t>
      </w:r>
    </w:p>
    <w:p w:rsidR="007109FE" w:rsidRPr="00AE56E8" w:rsidRDefault="007109FE" w:rsidP="007109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</w:rPr>
        <w:t>ЗАОЧНА ФОРМА НАВЧАННЯ</w:t>
      </w:r>
    </w:p>
    <w:p w:rsidR="007109FE" w:rsidRPr="00AE56E8" w:rsidRDefault="007109FE" w:rsidP="007109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І</w:t>
      </w:r>
      <w:r w:rsidR="00122229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E56E8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Pr="00AE56E8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Pr="00AE56E8">
        <w:rPr>
          <w:rFonts w:ascii="Times New Roman" w:hAnsi="Times New Roman" w:cs="Times New Roman"/>
          <w:b/>
          <w:sz w:val="26"/>
          <w:szCs w:val="26"/>
        </w:rPr>
        <w:t>.</w:t>
      </w:r>
    </w:p>
    <w:p w:rsidR="007109FE" w:rsidRPr="00AE56E8" w:rsidRDefault="00A64790" w:rsidP="007109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Інженерно-економічний </w:t>
      </w:r>
      <w:r w:rsidR="007109FE">
        <w:rPr>
          <w:rFonts w:ascii="Times New Roman" w:hAnsi="Times New Roman" w:cs="Times New Roman"/>
          <w:b/>
          <w:sz w:val="26"/>
          <w:szCs w:val="26"/>
        </w:rPr>
        <w:t>факультет</w:t>
      </w:r>
    </w:p>
    <w:p w:rsidR="007109FE" w:rsidRPr="00592DE5" w:rsidRDefault="005438E6" w:rsidP="007109FE">
      <w:pPr>
        <w:tabs>
          <w:tab w:val="left" w:pos="815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09.06</w:t>
      </w:r>
      <w:r w:rsidR="007109FE" w:rsidRPr="00592DE5">
        <w:rPr>
          <w:rFonts w:ascii="Times New Roman" w:hAnsi="Times New Roman" w:cs="Times New Roman"/>
          <w:b/>
        </w:rPr>
        <w:t>.</w:t>
      </w:r>
      <w:r w:rsidR="002A5B74">
        <w:rPr>
          <w:rFonts w:ascii="Times New Roman" w:hAnsi="Times New Roman" w:cs="Times New Roman"/>
          <w:b/>
        </w:rPr>
        <w:t>20</w:t>
      </w:r>
      <w:r w:rsidR="007109FE" w:rsidRPr="00592DE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–</w:t>
      </w:r>
      <w:r w:rsidR="009D1AB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13.06</w:t>
      </w:r>
      <w:r w:rsidR="007109FE" w:rsidRPr="00592DE5">
        <w:rPr>
          <w:rFonts w:ascii="Times New Roman" w:hAnsi="Times New Roman" w:cs="Times New Roman"/>
          <w:b/>
        </w:rPr>
        <w:t>.</w:t>
      </w:r>
      <w:r w:rsidR="002A5B74">
        <w:rPr>
          <w:rFonts w:ascii="Times New Roman" w:hAnsi="Times New Roman" w:cs="Times New Roman"/>
          <w:b/>
        </w:rPr>
        <w:t>20</w:t>
      </w:r>
    </w:p>
    <w:p w:rsidR="007109FE" w:rsidRPr="00AE56E8" w:rsidRDefault="007109FE" w:rsidP="007109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Спеціальність </w:t>
      </w:r>
      <w:r w:rsidR="00A64790">
        <w:rPr>
          <w:rFonts w:ascii="Times New Roman" w:hAnsi="Times New Roman" w:cs="Times New Roman"/>
          <w:b/>
        </w:rPr>
        <w:t>193</w:t>
      </w:r>
      <w:r w:rsidRPr="00AE56E8">
        <w:rPr>
          <w:rFonts w:ascii="Times New Roman" w:hAnsi="Times New Roman" w:cs="Times New Roman"/>
          <w:b/>
        </w:rPr>
        <w:t>«</w:t>
      </w:r>
      <w:proofErr w:type="spellStart"/>
      <w:r w:rsidR="00A64790">
        <w:rPr>
          <w:rFonts w:ascii="Times New Roman" w:hAnsi="Times New Roman" w:cs="Times New Roman"/>
          <w:b/>
          <w:lang w:val="ru-RU"/>
        </w:rPr>
        <w:t>Геодезія</w:t>
      </w:r>
      <w:proofErr w:type="spellEnd"/>
      <w:r w:rsidR="00A64790">
        <w:rPr>
          <w:rFonts w:ascii="Times New Roman" w:hAnsi="Times New Roman" w:cs="Times New Roman"/>
          <w:b/>
          <w:lang w:val="ru-RU"/>
        </w:rPr>
        <w:t xml:space="preserve"> та </w:t>
      </w:r>
      <w:proofErr w:type="spellStart"/>
      <w:r w:rsidR="00A64790">
        <w:rPr>
          <w:rFonts w:ascii="Times New Roman" w:hAnsi="Times New Roman" w:cs="Times New Roman"/>
          <w:b/>
          <w:lang w:val="ru-RU"/>
        </w:rPr>
        <w:t>землеустрій</w:t>
      </w:r>
      <w:proofErr w:type="spellEnd"/>
      <w:r w:rsidRPr="00AE56E8">
        <w:rPr>
          <w:rFonts w:ascii="Times New Roman" w:hAnsi="Times New Roman" w:cs="Times New Roman"/>
          <w:b/>
        </w:rPr>
        <w:t>»</w:t>
      </w:r>
    </w:p>
    <w:p w:rsidR="007109FE" w:rsidRPr="00AE56E8" w:rsidRDefault="00D8442E" w:rsidP="007109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7109FE" w:rsidRPr="00AE56E8">
        <w:rPr>
          <w:rFonts w:ascii="Times New Roman" w:hAnsi="Times New Roman" w:cs="Times New Roman"/>
          <w:b/>
        </w:rPr>
        <w:t>КУРС (</w:t>
      </w:r>
      <w:r w:rsidR="00B40840">
        <w:rPr>
          <w:rFonts w:ascii="Times New Roman" w:hAnsi="Times New Roman" w:cs="Times New Roman"/>
          <w:b/>
        </w:rPr>
        <w:t>магістр \ неспоріднені</w:t>
      </w:r>
      <w:r w:rsidR="007109FE" w:rsidRPr="00AE56E8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7109FE" w:rsidRPr="00AE56E8" w:rsidTr="00B542A6">
        <w:trPr>
          <w:jc w:val="center"/>
        </w:trPr>
        <w:tc>
          <w:tcPr>
            <w:tcW w:w="2193" w:type="dxa"/>
            <w:vAlign w:val="center"/>
          </w:tcPr>
          <w:p w:rsidR="007109FE" w:rsidRPr="00AE56E8" w:rsidRDefault="007109FE" w:rsidP="00B542A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7109FE" w:rsidRPr="00AE56E8" w:rsidRDefault="007109FE" w:rsidP="00B542A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7109FE" w:rsidRPr="00AE56E8" w:rsidRDefault="007109FE" w:rsidP="00B542A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ВІВТОРОК</w:t>
            </w:r>
          </w:p>
        </w:tc>
        <w:tc>
          <w:tcPr>
            <w:tcW w:w="2193" w:type="dxa"/>
            <w:vAlign w:val="center"/>
          </w:tcPr>
          <w:p w:rsidR="007109FE" w:rsidRPr="00AE56E8" w:rsidRDefault="007109FE" w:rsidP="00B542A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СЕРЕДА</w:t>
            </w:r>
          </w:p>
        </w:tc>
        <w:tc>
          <w:tcPr>
            <w:tcW w:w="2194" w:type="dxa"/>
            <w:vAlign w:val="center"/>
          </w:tcPr>
          <w:p w:rsidR="007109FE" w:rsidRPr="00AE56E8" w:rsidRDefault="007109FE" w:rsidP="00B542A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ЧЕТВЕР</w:t>
            </w:r>
          </w:p>
        </w:tc>
        <w:tc>
          <w:tcPr>
            <w:tcW w:w="2194" w:type="dxa"/>
            <w:vAlign w:val="center"/>
          </w:tcPr>
          <w:p w:rsidR="007109FE" w:rsidRPr="00AE56E8" w:rsidRDefault="007109FE" w:rsidP="00B542A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7109FE" w:rsidRPr="00AE56E8" w:rsidRDefault="007109FE" w:rsidP="00B542A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СУБОТА</w:t>
            </w:r>
          </w:p>
        </w:tc>
      </w:tr>
      <w:tr w:rsidR="007109FE" w:rsidRPr="00AE56E8" w:rsidTr="00B542A6">
        <w:trPr>
          <w:jc w:val="center"/>
        </w:trPr>
        <w:tc>
          <w:tcPr>
            <w:tcW w:w="2193" w:type="dxa"/>
            <w:vAlign w:val="center"/>
          </w:tcPr>
          <w:p w:rsidR="007109FE" w:rsidRPr="00122229" w:rsidRDefault="007109FE" w:rsidP="0012222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н/</w:t>
            </w:r>
            <w:r w:rsidR="0012222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2193" w:type="dxa"/>
            <w:vAlign w:val="center"/>
          </w:tcPr>
          <w:p w:rsidR="007109FE" w:rsidRPr="00AE56E8" w:rsidRDefault="005438E6" w:rsidP="005438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08</w:t>
            </w:r>
            <w:r w:rsidR="007109F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2A5B7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7109F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</w:t>
            </w:r>
            <w:r w:rsidR="002A5B7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7109FE" w:rsidRPr="00AE56E8" w:rsidRDefault="005438E6" w:rsidP="002A5B7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09.06</w:t>
            </w:r>
            <w:r w:rsidR="007109F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</w:t>
            </w:r>
            <w:r w:rsidR="002A5B7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7109FE" w:rsidRPr="002A5B74" w:rsidRDefault="005438E6" w:rsidP="002A5B7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10.06</w:t>
            </w:r>
            <w:r w:rsidR="007109F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2A5B7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7109FE" w:rsidRPr="002A5B74" w:rsidRDefault="005438E6" w:rsidP="002A5B7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11.06</w:t>
            </w:r>
            <w:r w:rsidR="007109F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2A5B7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7109FE" w:rsidRPr="002A5B74" w:rsidRDefault="005438E6" w:rsidP="002A5B7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12.06</w:t>
            </w:r>
            <w:r w:rsidR="007109F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2A5B7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7109FE" w:rsidRPr="002A5B74" w:rsidRDefault="005438E6" w:rsidP="002A5B7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13.06</w:t>
            </w:r>
            <w:r w:rsidR="007109F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2A5B7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</w:tr>
      <w:tr w:rsidR="007109FE" w:rsidRPr="00AE56E8" w:rsidTr="00B542A6">
        <w:trPr>
          <w:jc w:val="center"/>
        </w:trPr>
        <w:tc>
          <w:tcPr>
            <w:tcW w:w="2193" w:type="dxa"/>
            <w:vAlign w:val="center"/>
          </w:tcPr>
          <w:p w:rsidR="007109FE" w:rsidRPr="00AE56E8" w:rsidRDefault="007109FE" w:rsidP="00B542A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09.50</w:t>
            </w:r>
          </w:p>
        </w:tc>
        <w:tc>
          <w:tcPr>
            <w:tcW w:w="2193" w:type="dxa"/>
            <w:vAlign w:val="center"/>
          </w:tcPr>
          <w:p w:rsidR="007109FE" w:rsidRPr="00CB387D" w:rsidRDefault="007109FE" w:rsidP="00302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5438E6" w:rsidRDefault="005438E6" w:rsidP="0054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Землеустрій </w:t>
            </w:r>
          </w:p>
          <w:p w:rsidR="005438E6" w:rsidRDefault="005438E6" w:rsidP="0054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ст.вик.Панасюк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</w:p>
          <w:p w:rsidR="007109FE" w:rsidRPr="00CB387D" w:rsidRDefault="005438E6" w:rsidP="005438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к.2</w:t>
            </w:r>
          </w:p>
        </w:tc>
        <w:tc>
          <w:tcPr>
            <w:tcW w:w="2193" w:type="dxa"/>
            <w:vAlign w:val="center"/>
          </w:tcPr>
          <w:p w:rsidR="007109FE" w:rsidRPr="00CB387D" w:rsidRDefault="007109FE" w:rsidP="00D94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5438E6" w:rsidRPr="00CB387D" w:rsidRDefault="005438E6" w:rsidP="005438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87D">
              <w:rPr>
                <w:rFonts w:ascii="Times New Roman" w:hAnsi="Times New Roman" w:cs="Times New Roman"/>
                <w:sz w:val="16"/>
                <w:szCs w:val="16"/>
              </w:rPr>
              <w:t>Господарське та трудове право</w:t>
            </w:r>
          </w:p>
          <w:p w:rsidR="005438E6" w:rsidRPr="00CB387D" w:rsidRDefault="005438E6" w:rsidP="005438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вик</w:t>
            </w:r>
            <w:r w:rsidRPr="00CB387D">
              <w:rPr>
                <w:rFonts w:ascii="Times New Roman" w:hAnsi="Times New Roman" w:cs="Times New Roman"/>
                <w:sz w:val="16"/>
                <w:szCs w:val="16"/>
              </w:rPr>
              <w:t>. Тесля Л.В.</w:t>
            </w:r>
          </w:p>
          <w:p w:rsidR="005438E6" w:rsidRPr="00CB387D" w:rsidRDefault="005438E6" w:rsidP="005438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  <w:r w:rsidRPr="00CB387D">
              <w:rPr>
                <w:rFonts w:ascii="Times New Roman" w:hAnsi="Times New Roman" w:cs="Times New Roman"/>
                <w:sz w:val="16"/>
                <w:szCs w:val="16"/>
              </w:rPr>
              <w:t xml:space="preserve"> к.4</w:t>
            </w:r>
          </w:p>
          <w:p w:rsidR="007109FE" w:rsidRPr="00CB387D" w:rsidRDefault="005438E6" w:rsidP="005438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87D">
              <w:rPr>
                <w:rFonts w:ascii="Times New Roman" w:hAnsi="Times New Roman" w:cs="Times New Roman"/>
                <w:b/>
                <w:sz w:val="16"/>
                <w:szCs w:val="16"/>
              </w:rPr>
              <w:t>(ІСПИТ)</w:t>
            </w:r>
          </w:p>
        </w:tc>
        <w:tc>
          <w:tcPr>
            <w:tcW w:w="2194" w:type="dxa"/>
            <w:vAlign w:val="center"/>
          </w:tcPr>
          <w:p w:rsidR="007109FE" w:rsidRPr="00CB387D" w:rsidRDefault="007109FE" w:rsidP="00B542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7109FE" w:rsidRPr="000D4473" w:rsidRDefault="007109FE" w:rsidP="00B542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9FE" w:rsidRPr="00AE56E8" w:rsidTr="00B542A6">
        <w:trPr>
          <w:jc w:val="center"/>
        </w:trPr>
        <w:tc>
          <w:tcPr>
            <w:tcW w:w="2193" w:type="dxa"/>
            <w:vAlign w:val="center"/>
          </w:tcPr>
          <w:p w:rsidR="007109FE" w:rsidRPr="00AE56E8" w:rsidRDefault="007109FE" w:rsidP="00B542A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11.45</w:t>
            </w:r>
          </w:p>
        </w:tc>
        <w:tc>
          <w:tcPr>
            <w:tcW w:w="2193" w:type="dxa"/>
            <w:vAlign w:val="center"/>
          </w:tcPr>
          <w:p w:rsidR="007109FE" w:rsidRPr="00CB387D" w:rsidRDefault="007109FE" w:rsidP="00302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5438E6" w:rsidRDefault="005438E6" w:rsidP="0054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Землеустрій </w:t>
            </w:r>
          </w:p>
          <w:p w:rsidR="005438E6" w:rsidRDefault="005438E6" w:rsidP="0054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ст.вик.Панасюк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</w:p>
          <w:p w:rsidR="00CB387D" w:rsidRPr="00CB387D" w:rsidRDefault="005438E6" w:rsidP="005438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 к.2</w:t>
            </w:r>
          </w:p>
        </w:tc>
        <w:tc>
          <w:tcPr>
            <w:tcW w:w="2193" w:type="dxa"/>
            <w:vAlign w:val="center"/>
          </w:tcPr>
          <w:p w:rsidR="005438E6" w:rsidRPr="00CB387D" w:rsidRDefault="005438E6" w:rsidP="005438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87D">
              <w:rPr>
                <w:rFonts w:ascii="Times New Roman" w:hAnsi="Times New Roman" w:cs="Times New Roman"/>
                <w:sz w:val="16"/>
                <w:szCs w:val="16"/>
              </w:rPr>
              <w:t xml:space="preserve">Математична обробка геодезичних </w:t>
            </w:r>
            <w:proofErr w:type="spellStart"/>
            <w:r w:rsidRPr="00CB387D">
              <w:rPr>
                <w:rFonts w:ascii="Times New Roman" w:hAnsi="Times New Roman" w:cs="Times New Roman"/>
                <w:sz w:val="16"/>
                <w:szCs w:val="16"/>
              </w:rPr>
              <w:t>вимир</w:t>
            </w:r>
            <w:proofErr w:type="spellEnd"/>
            <w:r w:rsidRPr="00CB38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438E6" w:rsidRPr="00CB387D" w:rsidRDefault="005438E6" w:rsidP="005438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B387D">
              <w:rPr>
                <w:rFonts w:ascii="Times New Roman" w:hAnsi="Times New Roman" w:cs="Times New Roman"/>
                <w:sz w:val="16"/>
                <w:szCs w:val="16"/>
              </w:rPr>
              <w:t>проф.Войтенко</w:t>
            </w:r>
            <w:proofErr w:type="spellEnd"/>
            <w:r w:rsidRPr="00CB387D">
              <w:rPr>
                <w:rFonts w:ascii="Times New Roman" w:hAnsi="Times New Roman" w:cs="Times New Roman"/>
                <w:sz w:val="16"/>
                <w:szCs w:val="16"/>
              </w:rPr>
              <w:t xml:space="preserve"> С.П.</w:t>
            </w:r>
          </w:p>
          <w:p w:rsidR="005438E6" w:rsidRPr="00CB387D" w:rsidRDefault="005438E6" w:rsidP="005438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87D">
              <w:rPr>
                <w:rFonts w:ascii="Times New Roman" w:hAnsi="Times New Roman" w:cs="Times New Roman"/>
                <w:sz w:val="16"/>
                <w:szCs w:val="16"/>
              </w:rPr>
              <w:t>203.к.2</w:t>
            </w:r>
          </w:p>
          <w:p w:rsidR="007109FE" w:rsidRPr="00CB387D" w:rsidRDefault="005438E6" w:rsidP="005438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87D">
              <w:rPr>
                <w:rFonts w:ascii="Times New Roman" w:hAnsi="Times New Roman" w:cs="Times New Roman"/>
                <w:b/>
                <w:sz w:val="16"/>
                <w:szCs w:val="16"/>
              </w:rPr>
              <w:t>(ІСПИТ)</w:t>
            </w:r>
          </w:p>
        </w:tc>
        <w:tc>
          <w:tcPr>
            <w:tcW w:w="2194" w:type="dxa"/>
            <w:vAlign w:val="center"/>
          </w:tcPr>
          <w:p w:rsidR="007109FE" w:rsidRPr="00CB387D" w:rsidRDefault="007109FE" w:rsidP="00D94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5438E6" w:rsidRPr="00CB387D" w:rsidRDefault="005438E6" w:rsidP="005438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87D">
              <w:rPr>
                <w:rFonts w:ascii="Times New Roman" w:hAnsi="Times New Roman" w:cs="Times New Roman"/>
                <w:sz w:val="16"/>
                <w:szCs w:val="16"/>
              </w:rPr>
              <w:t>Геодезія</w:t>
            </w:r>
          </w:p>
          <w:p w:rsidR="005438E6" w:rsidRPr="00CB387D" w:rsidRDefault="005438E6" w:rsidP="005438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B387D">
              <w:rPr>
                <w:rFonts w:ascii="Times New Roman" w:hAnsi="Times New Roman" w:cs="Times New Roman"/>
                <w:sz w:val="16"/>
                <w:szCs w:val="16"/>
              </w:rPr>
              <w:t>доц.Александровський</w:t>
            </w:r>
            <w:proofErr w:type="spellEnd"/>
            <w:r w:rsidRPr="00CB387D">
              <w:rPr>
                <w:rFonts w:ascii="Times New Roman" w:hAnsi="Times New Roman" w:cs="Times New Roman"/>
                <w:sz w:val="16"/>
                <w:szCs w:val="16"/>
              </w:rPr>
              <w:t xml:space="preserve"> І.Р.</w:t>
            </w:r>
          </w:p>
          <w:p w:rsidR="005438E6" w:rsidRPr="00CB387D" w:rsidRDefault="005438E6" w:rsidP="005438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B387D">
              <w:rPr>
                <w:rFonts w:ascii="Times New Roman" w:hAnsi="Times New Roman" w:cs="Times New Roman"/>
                <w:sz w:val="16"/>
                <w:szCs w:val="16"/>
              </w:rPr>
              <w:t>ст.вик.ВарфоломєєваО.А</w:t>
            </w:r>
            <w:proofErr w:type="spellEnd"/>
            <w:r w:rsidRPr="00CB38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438E6" w:rsidRPr="00CB387D" w:rsidRDefault="005438E6" w:rsidP="005438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B387D">
              <w:rPr>
                <w:rFonts w:ascii="Times New Roman" w:hAnsi="Times New Roman" w:cs="Times New Roman"/>
                <w:sz w:val="16"/>
                <w:szCs w:val="16"/>
              </w:rPr>
              <w:t>03 к.2</w:t>
            </w:r>
          </w:p>
          <w:p w:rsidR="007109FE" w:rsidRPr="00CB387D" w:rsidRDefault="005438E6" w:rsidP="005438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87D">
              <w:rPr>
                <w:rFonts w:ascii="Times New Roman" w:hAnsi="Times New Roman" w:cs="Times New Roman"/>
                <w:b/>
                <w:sz w:val="16"/>
                <w:szCs w:val="16"/>
              </w:rPr>
              <w:t>(ІСПИТ)</w:t>
            </w:r>
          </w:p>
        </w:tc>
        <w:tc>
          <w:tcPr>
            <w:tcW w:w="2194" w:type="dxa"/>
            <w:vAlign w:val="center"/>
          </w:tcPr>
          <w:p w:rsidR="00025ED4" w:rsidRPr="000D4473" w:rsidRDefault="00025ED4" w:rsidP="00B542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9FE" w:rsidRPr="00AE56E8" w:rsidTr="00B542A6">
        <w:trPr>
          <w:jc w:val="center"/>
        </w:trPr>
        <w:tc>
          <w:tcPr>
            <w:tcW w:w="2193" w:type="dxa"/>
            <w:vAlign w:val="center"/>
          </w:tcPr>
          <w:p w:rsidR="007109FE" w:rsidRPr="00AE56E8" w:rsidRDefault="007109FE" w:rsidP="00B542A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13.50</w:t>
            </w:r>
          </w:p>
        </w:tc>
        <w:tc>
          <w:tcPr>
            <w:tcW w:w="2193" w:type="dxa"/>
            <w:vAlign w:val="center"/>
          </w:tcPr>
          <w:p w:rsidR="007109FE" w:rsidRPr="00CB387D" w:rsidRDefault="007109FE" w:rsidP="00302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5438E6" w:rsidRPr="00CB387D" w:rsidRDefault="005438E6" w:rsidP="005438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87D">
              <w:rPr>
                <w:rFonts w:ascii="Times New Roman" w:hAnsi="Times New Roman" w:cs="Times New Roman"/>
                <w:sz w:val="16"/>
                <w:szCs w:val="16"/>
              </w:rPr>
              <w:t xml:space="preserve">Моніторинг та охорона земель </w:t>
            </w:r>
          </w:p>
          <w:p w:rsidR="005438E6" w:rsidRPr="00CB387D" w:rsidRDefault="005438E6" w:rsidP="005438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B387D">
              <w:rPr>
                <w:rFonts w:ascii="Times New Roman" w:hAnsi="Times New Roman" w:cs="Times New Roman"/>
                <w:sz w:val="16"/>
                <w:szCs w:val="16"/>
              </w:rPr>
              <w:t>ст.вик.Смоленська</w:t>
            </w:r>
            <w:proofErr w:type="spellEnd"/>
            <w:r w:rsidRPr="00CB387D">
              <w:rPr>
                <w:rFonts w:ascii="Times New Roman" w:hAnsi="Times New Roman" w:cs="Times New Roman"/>
                <w:sz w:val="16"/>
                <w:szCs w:val="16"/>
              </w:rPr>
              <w:t xml:space="preserve"> Л.І.</w:t>
            </w:r>
          </w:p>
          <w:p w:rsidR="007109FE" w:rsidRPr="00CB387D" w:rsidRDefault="005438E6" w:rsidP="005438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87D">
              <w:rPr>
                <w:rFonts w:ascii="Times New Roman" w:hAnsi="Times New Roman" w:cs="Times New Roman"/>
                <w:sz w:val="16"/>
                <w:szCs w:val="16"/>
              </w:rPr>
              <w:t>203 к.2</w:t>
            </w:r>
          </w:p>
        </w:tc>
        <w:tc>
          <w:tcPr>
            <w:tcW w:w="2193" w:type="dxa"/>
            <w:vAlign w:val="center"/>
          </w:tcPr>
          <w:p w:rsidR="007109FE" w:rsidRPr="00CB387D" w:rsidRDefault="007109FE" w:rsidP="00CB3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7109FE" w:rsidRPr="00CB387D" w:rsidRDefault="007109FE" w:rsidP="00025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CB387D" w:rsidRPr="00CB387D" w:rsidRDefault="00CB387D" w:rsidP="00CB38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7109FE" w:rsidRPr="000D4473" w:rsidRDefault="007109FE" w:rsidP="00025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9FE" w:rsidRPr="00AE56E8" w:rsidTr="00B542A6">
        <w:trPr>
          <w:jc w:val="center"/>
        </w:trPr>
        <w:tc>
          <w:tcPr>
            <w:tcW w:w="2193" w:type="dxa"/>
            <w:vAlign w:val="center"/>
          </w:tcPr>
          <w:p w:rsidR="007109FE" w:rsidRPr="00AE56E8" w:rsidRDefault="007109FE" w:rsidP="00B542A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15.35</w:t>
            </w:r>
          </w:p>
        </w:tc>
        <w:tc>
          <w:tcPr>
            <w:tcW w:w="2193" w:type="dxa"/>
            <w:vAlign w:val="center"/>
          </w:tcPr>
          <w:p w:rsidR="007109FE" w:rsidRPr="00CB387D" w:rsidRDefault="007109FE" w:rsidP="00302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5438E6" w:rsidRPr="00CB387D" w:rsidRDefault="005438E6" w:rsidP="005438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87D">
              <w:rPr>
                <w:rFonts w:ascii="Times New Roman" w:hAnsi="Times New Roman" w:cs="Times New Roman"/>
                <w:sz w:val="16"/>
                <w:szCs w:val="16"/>
              </w:rPr>
              <w:t xml:space="preserve">Інституційне </w:t>
            </w:r>
            <w:proofErr w:type="spellStart"/>
            <w:r w:rsidRPr="00CB387D">
              <w:rPr>
                <w:rFonts w:ascii="Times New Roman" w:hAnsi="Times New Roman" w:cs="Times New Roman"/>
                <w:sz w:val="16"/>
                <w:szCs w:val="16"/>
              </w:rPr>
              <w:t>заб.кадастру</w:t>
            </w:r>
            <w:proofErr w:type="spellEnd"/>
            <w:r w:rsidRPr="00CB38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B387D">
              <w:rPr>
                <w:rFonts w:ascii="Times New Roman" w:hAnsi="Times New Roman" w:cs="Times New Roman"/>
                <w:sz w:val="16"/>
                <w:szCs w:val="16"/>
              </w:rPr>
              <w:t>нерухом</w:t>
            </w:r>
            <w:proofErr w:type="spellEnd"/>
          </w:p>
          <w:p w:rsidR="005438E6" w:rsidRPr="00CB387D" w:rsidRDefault="005438E6" w:rsidP="005438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B387D">
              <w:rPr>
                <w:rFonts w:ascii="Times New Roman" w:hAnsi="Times New Roman" w:cs="Times New Roman"/>
                <w:sz w:val="16"/>
                <w:szCs w:val="16"/>
              </w:rPr>
              <w:t>ст.вик.Смоленська</w:t>
            </w:r>
            <w:proofErr w:type="spellEnd"/>
            <w:r w:rsidRPr="00CB387D">
              <w:rPr>
                <w:rFonts w:ascii="Times New Roman" w:hAnsi="Times New Roman" w:cs="Times New Roman"/>
                <w:sz w:val="16"/>
                <w:szCs w:val="16"/>
              </w:rPr>
              <w:t xml:space="preserve"> Л.І.</w:t>
            </w:r>
          </w:p>
          <w:p w:rsidR="007109FE" w:rsidRPr="00CB387D" w:rsidRDefault="005438E6" w:rsidP="005438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B387D">
              <w:rPr>
                <w:rFonts w:ascii="Times New Roman" w:hAnsi="Times New Roman" w:cs="Times New Roman"/>
                <w:sz w:val="16"/>
                <w:szCs w:val="16"/>
              </w:rPr>
              <w:t>03 к.2</w:t>
            </w:r>
          </w:p>
        </w:tc>
        <w:tc>
          <w:tcPr>
            <w:tcW w:w="2193" w:type="dxa"/>
            <w:vAlign w:val="center"/>
          </w:tcPr>
          <w:p w:rsidR="005438E6" w:rsidRDefault="005438E6" w:rsidP="0054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Землеустрій </w:t>
            </w:r>
          </w:p>
          <w:p w:rsidR="005438E6" w:rsidRDefault="005438E6" w:rsidP="0054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ст.вик.Панасюк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</w:p>
          <w:p w:rsidR="007109FE" w:rsidRPr="00CB387D" w:rsidRDefault="005438E6" w:rsidP="005438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 к.2</w:t>
            </w:r>
          </w:p>
        </w:tc>
        <w:tc>
          <w:tcPr>
            <w:tcW w:w="2194" w:type="dxa"/>
            <w:vAlign w:val="center"/>
          </w:tcPr>
          <w:p w:rsidR="00CB387D" w:rsidRPr="00CB387D" w:rsidRDefault="00CB387D" w:rsidP="00CB38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7109FE" w:rsidRPr="00CB387D" w:rsidRDefault="007109FE" w:rsidP="00025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7109FE" w:rsidRPr="000D4473" w:rsidRDefault="007109FE" w:rsidP="00B542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9FE" w:rsidRPr="00AE56E8" w:rsidTr="00B542A6">
        <w:trPr>
          <w:jc w:val="center"/>
        </w:trPr>
        <w:tc>
          <w:tcPr>
            <w:tcW w:w="2193" w:type="dxa"/>
            <w:vAlign w:val="center"/>
          </w:tcPr>
          <w:p w:rsidR="007109FE" w:rsidRPr="00AE56E8" w:rsidRDefault="007109FE" w:rsidP="00B542A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45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17.20</w:t>
            </w:r>
          </w:p>
        </w:tc>
        <w:tc>
          <w:tcPr>
            <w:tcW w:w="2193" w:type="dxa"/>
            <w:vAlign w:val="center"/>
          </w:tcPr>
          <w:p w:rsidR="007109FE" w:rsidRPr="00CB387D" w:rsidRDefault="007109FE" w:rsidP="00302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193" w:type="dxa"/>
            <w:vAlign w:val="center"/>
          </w:tcPr>
          <w:p w:rsidR="005438E6" w:rsidRPr="00CB387D" w:rsidRDefault="005438E6" w:rsidP="005438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87D">
              <w:rPr>
                <w:rFonts w:ascii="Times New Roman" w:hAnsi="Times New Roman" w:cs="Times New Roman"/>
                <w:sz w:val="16"/>
                <w:szCs w:val="16"/>
              </w:rPr>
              <w:t xml:space="preserve">Вища геодезія </w:t>
            </w:r>
          </w:p>
          <w:p w:rsidR="005438E6" w:rsidRPr="00CB387D" w:rsidRDefault="005438E6" w:rsidP="005438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B387D">
              <w:rPr>
                <w:rFonts w:ascii="Times New Roman" w:hAnsi="Times New Roman" w:cs="Times New Roman"/>
                <w:sz w:val="16"/>
                <w:szCs w:val="16"/>
              </w:rPr>
              <w:t>ас.Леонідова</w:t>
            </w:r>
            <w:proofErr w:type="spellEnd"/>
            <w:r w:rsidRPr="00CB387D">
              <w:rPr>
                <w:rFonts w:ascii="Times New Roman" w:hAnsi="Times New Roman" w:cs="Times New Roman"/>
                <w:sz w:val="16"/>
                <w:szCs w:val="16"/>
              </w:rPr>
              <w:t xml:space="preserve"> І.В.</w:t>
            </w:r>
          </w:p>
          <w:p w:rsidR="007109FE" w:rsidRPr="00CB387D" w:rsidRDefault="005438E6" w:rsidP="005438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87D">
              <w:rPr>
                <w:rFonts w:ascii="Times New Roman" w:hAnsi="Times New Roman" w:cs="Times New Roman"/>
                <w:sz w:val="16"/>
                <w:szCs w:val="16"/>
              </w:rPr>
              <w:t>203 к.2</w:t>
            </w:r>
          </w:p>
        </w:tc>
        <w:tc>
          <w:tcPr>
            <w:tcW w:w="2193" w:type="dxa"/>
            <w:vAlign w:val="center"/>
          </w:tcPr>
          <w:p w:rsidR="005438E6" w:rsidRDefault="005438E6" w:rsidP="0054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Землеустрій </w:t>
            </w:r>
          </w:p>
          <w:p w:rsidR="005438E6" w:rsidRDefault="005438E6" w:rsidP="0054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ст.вик.Панасюк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</w:p>
          <w:p w:rsidR="005438E6" w:rsidRDefault="005438E6" w:rsidP="0054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к.2</w:t>
            </w:r>
          </w:p>
          <w:p w:rsidR="007109FE" w:rsidRPr="00CB387D" w:rsidRDefault="005438E6" w:rsidP="005438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DF0">
              <w:rPr>
                <w:rFonts w:ascii="Times New Roman" w:hAnsi="Times New Roman" w:cs="Times New Roman"/>
                <w:b/>
                <w:sz w:val="18"/>
                <w:szCs w:val="18"/>
              </w:rPr>
              <w:t>(ЗАЛІК)</w:t>
            </w:r>
          </w:p>
        </w:tc>
        <w:tc>
          <w:tcPr>
            <w:tcW w:w="2194" w:type="dxa"/>
            <w:vAlign w:val="center"/>
          </w:tcPr>
          <w:p w:rsidR="007109FE" w:rsidRPr="00CB387D" w:rsidRDefault="007109FE" w:rsidP="00B542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7109FE" w:rsidRPr="00CB387D" w:rsidRDefault="007109FE" w:rsidP="00025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7109FE" w:rsidRPr="000D4473" w:rsidRDefault="007109FE" w:rsidP="00B542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9FE" w:rsidRPr="00AE56E8" w:rsidTr="00B542A6">
        <w:trPr>
          <w:trHeight w:val="660"/>
          <w:jc w:val="center"/>
        </w:trPr>
        <w:tc>
          <w:tcPr>
            <w:tcW w:w="2193" w:type="dxa"/>
            <w:vAlign w:val="center"/>
          </w:tcPr>
          <w:p w:rsidR="007109FE" w:rsidRDefault="007109FE" w:rsidP="00B542A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9C5FF6" w:rsidRPr="004D6E30" w:rsidRDefault="009C5FF6" w:rsidP="00B54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7109FE" w:rsidRPr="004D6E30" w:rsidRDefault="007109FE" w:rsidP="00025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7109FE" w:rsidRPr="004D6E30" w:rsidRDefault="007109FE" w:rsidP="00B54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7109FE" w:rsidRPr="004D6E30" w:rsidRDefault="007109FE" w:rsidP="00B54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7109FE" w:rsidRPr="004D6E30" w:rsidRDefault="007109FE" w:rsidP="00B54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7109FE" w:rsidRPr="004D6E30" w:rsidRDefault="007109FE" w:rsidP="00B54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09FE" w:rsidRDefault="007109FE" w:rsidP="007109F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  <w:lang w:val="ru-RU"/>
        </w:rPr>
      </w:pPr>
    </w:p>
    <w:p w:rsidR="007109FE" w:rsidRPr="00AE56E8" w:rsidRDefault="007109FE" w:rsidP="006B39CD"/>
    <w:sectPr w:rsidR="007109FE" w:rsidRPr="00AE56E8" w:rsidSect="003A35A5">
      <w:headerReference w:type="default" r:id="rId8"/>
      <w:footerReference w:type="default" r:id="rId9"/>
      <w:pgSz w:w="16838" w:h="11906" w:orient="landscape"/>
      <w:pgMar w:top="993" w:right="850" w:bottom="426" w:left="850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212" w:rsidRDefault="004A0212" w:rsidP="004D289B">
      <w:pPr>
        <w:spacing w:after="0" w:line="240" w:lineRule="auto"/>
      </w:pPr>
      <w:r>
        <w:separator/>
      </w:r>
    </w:p>
  </w:endnote>
  <w:endnote w:type="continuationSeparator" w:id="0">
    <w:p w:rsidR="004A0212" w:rsidRDefault="004A0212" w:rsidP="004D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F05" w:rsidRDefault="001A3F05" w:rsidP="00DD417E">
    <w:pPr>
      <w:pStyle w:val="a6"/>
      <w:tabs>
        <w:tab w:val="right" w:pos="15138"/>
      </w:tabs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В.о.к</w:t>
    </w:r>
    <w:r w:rsidR="002C4C4A" w:rsidRPr="004D289B">
      <w:rPr>
        <w:rFonts w:ascii="Times New Roman" w:hAnsi="Times New Roman" w:cs="Times New Roman"/>
      </w:rPr>
      <w:t>ерівник</w:t>
    </w:r>
    <w:proofErr w:type="spellEnd"/>
    <w:r w:rsidR="002C4C4A" w:rsidRPr="004D289B">
      <w:rPr>
        <w:rFonts w:ascii="Times New Roman" w:hAnsi="Times New Roman" w:cs="Times New Roman"/>
      </w:rPr>
      <w:t xml:space="preserve"> навчально</w:t>
    </w:r>
    <w:r>
      <w:rPr>
        <w:rFonts w:ascii="Times New Roman" w:hAnsi="Times New Roman" w:cs="Times New Roman"/>
      </w:rPr>
      <w:t>-методичного</w:t>
    </w:r>
  </w:p>
  <w:p w:rsidR="002C4C4A" w:rsidRPr="004D289B" w:rsidRDefault="002C4C4A" w:rsidP="00DD417E">
    <w:pPr>
      <w:pStyle w:val="a6"/>
      <w:tabs>
        <w:tab w:val="right" w:pos="15138"/>
      </w:tabs>
      <w:rPr>
        <w:rFonts w:ascii="Times New Roman" w:hAnsi="Times New Roman" w:cs="Times New Roman"/>
      </w:rPr>
    </w:pPr>
    <w:r w:rsidRPr="004D289B">
      <w:rPr>
        <w:rFonts w:ascii="Times New Roman" w:hAnsi="Times New Roman" w:cs="Times New Roman"/>
      </w:rPr>
      <w:t xml:space="preserve"> </w:t>
    </w:r>
    <w:proofErr w:type="spellStart"/>
    <w:r w:rsidRPr="004D289B">
      <w:rPr>
        <w:rFonts w:ascii="Times New Roman" w:hAnsi="Times New Roman" w:cs="Times New Roman"/>
      </w:rPr>
      <w:t>відділу____________________</w:t>
    </w:r>
    <w:r w:rsidR="001A3F05">
      <w:rPr>
        <w:rFonts w:ascii="Times New Roman" w:hAnsi="Times New Roman" w:cs="Times New Roman"/>
      </w:rPr>
      <w:t>Ю.А.</w:t>
    </w:r>
    <w:proofErr w:type="spellEnd"/>
    <w:r w:rsidR="001A3F05">
      <w:rPr>
        <w:rFonts w:ascii="Times New Roman" w:hAnsi="Times New Roman" w:cs="Times New Roman"/>
      </w:rPr>
      <w:t>Соколова</w:t>
    </w:r>
    <w:r>
      <w:rPr>
        <w:rFonts w:ascii="Times New Roman" w:hAnsi="Times New Roman" w:cs="Times New Roman"/>
      </w:rPr>
      <w:tab/>
      <w:t xml:space="preserve">  </w:t>
    </w:r>
    <w:r w:rsidR="00075ADC">
      <w:rPr>
        <w:rFonts w:ascii="Times New Roman" w:hAnsi="Times New Roman" w:cs="Times New Roman"/>
      </w:rPr>
      <w:t xml:space="preserve">                         Декан  </w:t>
    </w:r>
    <w:r w:rsidR="00A64790">
      <w:rPr>
        <w:rFonts w:ascii="Times New Roman" w:hAnsi="Times New Roman" w:cs="Times New Roman"/>
      </w:rPr>
      <w:t>Інженерно-економічного</w:t>
    </w:r>
    <w:r w:rsidR="00075ADC">
      <w:rPr>
        <w:rFonts w:ascii="Times New Roman" w:hAnsi="Times New Roman" w:cs="Times New Roman"/>
      </w:rPr>
      <w:t xml:space="preserve"> </w:t>
    </w:r>
    <w:proofErr w:type="spellStart"/>
    <w:r w:rsidR="00075ADC">
      <w:rPr>
        <w:rFonts w:ascii="Times New Roman" w:hAnsi="Times New Roman" w:cs="Times New Roman"/>
      </w:rPr>
      <w:t>факультету</w:t>
    </w:r>
    <w:r>
      <w:rPr>
        <w:rFonts w:ascii="Times New Roman" w:hAnsi="Times New Roman" w:cs="Times New Roman"/>
      </w:rPr>
      <w:t>______________</w:t>
    </w:r>
    <w:proofErr w:type="spellEnd"/>
    <w:r w:rsidR="00A64790">
      <w:rPr>
        <w:rFonts w:ascii="Times New Roman" w:hAnsi="Times New Roman" w:cs="Times New Roman"/>
      </w:rPr>
      <w:t>О.С.</w:t>
    </w:r>
    <w:proofErr w:type="spellStart"/>
    <w:r w:rsidR="00A64790">
      <w:rPr>
        <w:rFonts w:ascii="Times New Roman" w:hAnsi="Times New Roman" w:cs="Times New Roman"/>
      </w:rPr>
      <w:t>Малащук</w:t>
    </w:r>
    <w:proofErr w:type="spellEnd"/>
    <w:r w:rsidR="00A36835">
      <w:rPr>
        <w:rFonts w:ascii="Times New Roman" w:hAnsi="Times New Roman" w:cs="Times New Roman"/>
      </w:rPr>
      <w:t>.</w:t>
    </w:r>
  </w:p>
  <w:p w:rsidR="002C4C4A" w:rsidRPr="004D289B" w:rsidRDefault="002C4C4A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212" w:rsidRDefault="004A0212" w:rsidP="004D289B">
      <w:pPr>
        <w:spacing w:after="0" w:line="240" w:lineRule="auto"/>
      </w:pPr>
      <w:r>
        <w:separator/>
      </w:r>
    </w:p>
  </w:footnote>
  <w:footnote w:type="continuationSeparator" w:id="0">
    <w:p w:rsidR="004A0212" w:rsidRDefault="004A0212" w:rsidP="004D2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4A" w:rsidRPr="0061143C" w:rsidRDefault="002C4C4A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 w:rsidRPr="0061143C">
      <w:rPr>
        <w:rFonts w:ascii="Times New Roman" w:hAnsi="Times New Roman"/>
        <w:b/>
        <w:sz w:val="22"/>
        <w:szCs w:val="22"/>
      </w:rPr>
      <w:t>«</w:t>
    </w:r>
    <w:proofErr w:type="spellStart"/>
    <w:r w:rsidRPr="0061143C">
      <w:rPr>
        <w:rFonts w:ascii="Times New Roman" w:hAnsi="Times New Roman"/>
        <w:b/>
        <w:sz w:val="22"/>
        <w:szCs w:val="22"/>
      </w:rPr>
      <w:t>Затверджую</w:t>
    </w:r>
    <w:proofErr w:type="spellEnd"/>
    <w:r w:rsidRPr="0061143C">
      <w:rPr>
        <w:rFonts w:ascii="Times New Roman" w:hAnsi="Times New Roman"/>
        <w:b/>
        <w:sz w:val="22"/>
        <w:szCs w:val="22"/>
      </w:rPr>
      <w:t>»</w:t>
    </w:r>
  </w:p>
  <w:p w:rsidR="002C4C4A" w:rsidRPr="00122229" w:rsidRDefault="005438E6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Ректор Одеського державного аграрного університету</w:t>
    </w:r>
  </w:p>
  <w:p w:rsidR="002C4C4A" w:rsidRPr="00122229" w:rsidRDefault="005438E6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професор</w:t>
    </w:r>
    <w:r w:rsidR="002C4C4A" w:rsidRPr="0061143C">
      <w:rPr>
        <w:rFonts w:ascii="Times New Roman" w:hAnsi="Times New Roman"/>
        <w:b/>
        <w:sz w:val="22"/>
        <w:szCs w:val="22"/>
      </w:rPr>
      <w:t xml:space="preserve"> ________________ </w:t>
    </w:r>
    <w:r>
      <w:rPr>
        <w:rFonts w:ascii="Times New Roman" w:hAnsi="Times New Roman"/>
        <w:b/>
        <w:sz w:val="22"/>
        <w:szCs w:val="22"/>
        <w:lang w:val="uk-UA"/>
      </w:rPr>
      <w:t>М.М.</w:t>
    </w:r>
    <w:proofErr w:type="spellStart"/>
    <w:r>
      <w:rPr>
        <w:rFonts w:ascii="Times New Roman" w:hAnsi="Times New Roman"/>
        <w:b/>
        <w:sz w:val="22"/>
        <w:szCs w:val="22"/>
        <w:lang w:val="uk-UA"/>
      </w:rPr>
      <w:t>Брошков</w:t>
    </w:r>
    <w:proofErr w:type="spellEnd"/>
    <w:r w:rsidR="00122229">
      <w:rPr>
        <w:rFonts w:ascii="Times New Roman" w:hAnsi="Times New Roman"/>
        <w:b/>
        <w:sz w:val="22"/>
        <w:szCs w:val="22"/>
        <w:lang w:val="uk-UA"/>
      </w:rPr>
      <w:t xml:space="preserve"> </w:t>
    </w:r>
  </w:p>
  <w:p w:rsidR="002C4C4A" w:rsidRPr="00592A23" w:rsidRDefault="002C4C4A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 w:rsidRPr="0061143C">
      <w:rPr>
        <w:rFonts w:ascii="Times New Roman" w:hAnsi="Times New Roman"/>
        <w:b/>
        <w:sz w:val="22"/>
        <w:szCs w:val="22"/>
      </w:rPr>
      <w:t>«___» _____________ 20</w:t>
    </w:r>
    <w:r w:rsidR="00122229">
      <w:rPr>
        <w:rFonts w:ascii="Times New Roman" w:hAnsi="Times New Roman"/>
        <w:b/>
        <w:sz w:val="22"/>
        <w:szCs w:val="22"/>
        <w:lang w:val="uk-UA"/>
      </w:rPr>
      <w:t>20</w:t>
    </w:r>
    <w:r w:rsidRPr="0061143C">
      <w:rPr>
        <w:rFonts w:ascii="Times New Roman" w:hAnsi="Times New Roman"/>
        <w:b/>
        <w:sz w:val="22"/>
        <w:szCs w:val="22"/>
      </w:rPr>
      <w:t xml:space="preserve"> 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70"/>
    <w:rsid w:val="00001C4F"/>
    <w:rsid w:val="000022A3"/>
    <w:rsid w:val="00023DAB"/>
    <w:rsid w:val="00024EEF"/>
    <w:rsid w:val="00025ED4"/>
    <w:rsid w:val="0003283D"/>
    <w:rsid w:val="000331C1"/>
    <w:rsid w:val="00067AB3"/>
    <w:rsid w:val="00075ADC"/>
    <w:rsid w:val="00083D7B"/>
    <w:rsid w:val="000C61CA"/>
    <w:rsid w:val="000D4473"/>
    <w:rsid w:val="000E265F"/>
    <w:rsid w:val="000F5C02"/>
    <w:rsid w:val="00116EFB"/>
    <w:rsid w:val="00116F49"/>
    <w:rsid w:val="00122229"/>
    <w:rsid w:val="00135871"/>
    <w:rsid w:val="00167E01"/>
    <w:rsid w:val="00192AAA"/>
    <w:rsid w:val="00196025"/>
    <w:rsid w:val="001A0922"/>
    <w:rsid w:val="001A3F05"/>
    <w:rsid w:val="001A5A2C"/>
    <w:rsid w:val="001B20A6"/>
    <w:rsid w:val="001E0374"/>
    <w:rsid w:val="00204DAF"/>
    <w:rsid w:val="00207088"/>
    <w:rsid w:val="002449B6"/>
    <w:rsid w:val="002503D0"/>
    <w:rsid w:val="00271031"/>
    <w:rsid w:val="00286E7C"/>
    <w:rsid w:val="002A5B74"/>
    <w:rsid w:val="002B36D1"/>
    <w:rsid w:val="002C4C4A"/>
    <w:rsid w:val="00302DF0"/>
    <w:rsid w:val="00354A08"/>
    <w:rsid w:val="00356630"/>
    <w:rsid w:val="0035665B"/>
    <w:rsid w:val="00377898"/>
    <w:rsid w:val="003A35A5"/>
    <w:rsid w:val="003D046E"/>
    <w:rsid w:val="003D1DF8"/>
    <w:rsid w:val="003E3F83"/>
    <w:rsid w:val="004026D7"/>
    <w:rsid w:val="004201D9"/>
    <w:rsid w:val="00461DC1"/>
    <w:rsid w:val="0047070F"/>
    <w:rsid w:val="00487B24"/>
    <w:rsid w:val="00490EF9"/>
    <w:rsid w:val="004A0212"/>
    <w:rsid w:val="004A4548"/>
    <w:rsid w:val="004D289B"/>
    <w:rsid w:val="004D6E30"/>
    <w:rsid w:val="004E503A"/>
    <w:rsid w:val="004E6577"/>
    <w:rsid w:val="004F0A94"/>
    <w:rsid w:val="005354CE"/>
    <w:rsid w:val="00542D55"/>
    <w:rsid w:val="005438E6"/>
    <w:rsid w:val="00592A23"/>
    <w:rsid w:val="00592DE5"/>
    <w:rsid w:val="005E15D9"/>
    <w:rsid w:val="0060305D"/>
    <w:rsid w:val="0061143C"/>
    <w:rsid w:val="00616759"/>
    <w:rsid w:val="00636167"/>
    <w:rsid w:val="006604F9"/>
    <w:rsid w:val="0068353E"/>
    <w:rsid w:val="006A00FE"/>
    <w:rsid w:val="006B1F70"/>
    <w:rsid w:val="006B38B2"/>
    <w:rsid w:val="006B39CD"/>
    <w:rsid w:val="006C15F1"/>
    <w:rsid w:val="006D0061"/>
    <w:rsid w:val="007109FE"/>
    <w:rsid w:val="00720E9F"/>
    <w:rsid w:val="007276C4"/>
    <w:rsid w:val="00730408"/>
    <w:rsid w:val="00735AC0"/>
    <w:rsid w:val="007445F1"/>
    <w:rsid w:val="00777680"/>
    <w:rsid w:val="00785CF3"/>
    <w:rsid w:val="007B5B7C"/>
    <w:rsid w:val="007D6648"/>
    <w:rsid w:val="007F54D5"/>
    <w:rsid w:val="007F7362"/>
    <w:rsid w:val="00803C75"/>
    <w:rsid w:val="0084002F"/>
    <w:rsid w:val="008400A4"/>
    <w:rsid w:val="00851C33"/>
    <w:rsid w:val="00863F2B"/>
    <w:rsid w:val="00887202"/>
    <w:rsid w:val="00896E4E"/>
    <w:rsid w:val="008C6E1C"/>
    <w:rsid w:val="00917154"/>
    <w:rsid w:val="00922A0E"/>
    <w:rsid w:val="0094384C"/>
    <w:rsid w:val="00947211"/>
    <w:rsid w:val="009608D4"/>
    <w:rsid w:val="00961BB8"/>
    <w:rsid w:val="009758A8"/>
    <w:rsid w:val="009828B6"/>
    <w:rsid w:val="009C0E6A"/>
    <w:rsid w:val="009C5FF6"/>
    <w:rsid w:val="009D1AB6"/>
    <w:rsid w:val="009F014E"/>
    <w:rsid w:val="00A25A18"/>
    <w:rsid w:val="00A34EB7"/>
    <w:rsid w:val="00A36835"/>
    <w:rsid w:val="00A55147"/>
    <w:rsid w:val="00A606BE"/>
    <w:rsid w:val="00A64790"/>
    <w:rsid w:val="00A72A47"/>
    <w:rsid w:val="00A95590"/>
    <w:rsid w:val="00A95F9B"/>
    <w:rsid w:val="00AD21A5"/>
    <w:rsid w:val="00AD6399"/>
    <w:rsid w:val="00AE56E8"/>
    <w:rsid w:val="00AE799A"/>
    <w:rsid w:val="00AF6F1C"/>
    <w:rsid w:val="00B02001"/>
    <w:rsid w:val="00B163BE"/>
    <w:rsid w:val="00B40840"/>
    <w:rsid w:val="00B4796B"/>
    <w:rsid w:val="00B56BC3"/>
    <w:rsid w:val="00BE24FE"/>
    <w:rsid w:val="00BF044E"/>
    <w:rsid w:val="00C03D05"/>
    <w:rsid w:val="00C10267"/>
    <w:rsid w:val="00C15BA8"/>
    <w:rsid w:val="00C22254"/>
    <w:rsid w:val="00C2436F"/>
    <w:rsid w:val="00C32917"/>
    <w:rsid w:val="00C47380"/>
    <w:rsid w:val="00C76112"/>
    <w:rsid w:val="00C77123"/>
    <w:rsid w:val="00C829BB"/>
    <w:rsid w:val="00C926B8"/>
    <w:rsid w:val="00C96870"/>
    <w:rsid w:val="00CB387D"/>
    <w:rsid w:val="00CC24BA"/>
    <w:rsid w:val="00CC4FAE"/>
    <w:rsid w:val="00CD12A4"/>
    <w:rsid w:val="00CD2B6D"/>
    <w:rsid w:val="00CD4318"/>
    <w:rsid w:val="00CD54A9"/>
    <w:rsid w:val="00CE2BC8"/>
    <w:rsid w:val="00D04ACC"/>
    <w:rsid w:val="00D1300C"/>
    <w:rsid w:val="00D26D16"/>
    <w:rsid w:val="00D27B9A"/>
    <w:rsid w:val="00D35993"/>
    <w:rsid w:val="00D474C5"/>
    <w:rsid w:val="00D61BEE"/>
    <w:rsid w:val="00D73721"/>
    <w:rsid w:val="00D8442E"/>
    <w:rsid w:val="00D94308"/>
    <w:rsid w:val="00DA096B"/>
    <w:rsid w:val="00DA117F"/>
    <w:rsid w:val="00DB0E86"/>
    <w:rsid w:val="00DB2620"/>
    <w:rsid w:val="00DC357B"/>
    <w:rsid w:val="00DD1D0D"/>
    <w:rsid w:val="00DD417E"/>
    <w:rsid w:val="00DE369E"/>
    <w:rsid w:val="00E24E58"/>
    <w:rsid w:val="00E367AB"/>
    <w:rsid w:val="00E45A44"/>
    <w:rsid w:val="00E840A3"/>
    <w:rsid w:val="00E906B6"/>
    <w:rsid w:val="00EA7B32"/>
    <w:rsid w:val="00EB3026"/>
    <w:rsid w:val="00EB3AF8"/>
    <w:rsid w:val="00ED140D"/>
    <w:rsid w:val="00EF7624"/>
    <w:rsid w:val="00F541F3"/>
    <w:rsid w:val="00F9059A"/>
    <w:rsid w:val="00F96764"/>
    <w:rsid w:val="00FF2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FA04-D880-43C3-BFF4-CC84723CD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Гость2</dc:creator>
  <cp:lastModifiedBy>Admin</cp:lastModifiedBy>
  <cp:revision>14</cp:revision>
  <cp:lastPrinted>2019-09-04T07:23:00Z</cp:lastPrinted>
  <dcterms:created xsi:type="dcterms:W3CDTF">2020-01-24T09:34:00Z</dcterms:created>
  <dcterms:modified xsi:type="dcterms:W3CDTF">2020-05-06T13:00:00Z</dcterms:modified>
</cp:coreProperties>
</file>